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992" w:rsidRPr="003B2DA5" w:rsidRDefault="009B44CA">
      <w:pPr>
        <w:rPr>
          <w:b/>
        </w:rPr>
      </w:pPr>
      <w:r w:rsidRPr="003B2DA5">
        <w:rPr>
          <w:b/>
        </w:rPr>
        <w:t>TRƯỜ</w:t>
      </w:r>
      <w:r w:rsidR="008C4C77">
        <w:rPr>
          <w:b/>
        </w:rPr>
        <w:t>NG THCS ĐỨC CHÍNH</w:t>
      </w:r>
    </w:p>
    <w:p w:rsidR="009B44CA" w:rsidRPr="003B2DA5" w:rsidRDefault="009B44CA" w:rsidP="009B44CA">
      <w:pPr>
        <w:jc w:val="center"/>
        <w:rPr>
          <w:b/>
        </w:rPr>
      </w:pPr>
      <w:r w:rsidRPr="003B2DA5">
        <w:rPr>
          <w:b/>
        </w:rPr>
        <w:t>KẾ HOẠCH MÔN HỌC</w:t>
      </w:r>
    </w:p>
    <w:p w:rsidR="009B44CA" w:rsidRPr="003B2DA5" w:rsidRDefault="009B44CA" w:rsidP="009B44CA">
      <w:pPr>
        <w:jc w:val="center"/>
        <w:rPr>
          <w:b/>
        </w:rPr>
      </w:pPr>
      <w:r w:rsidRPr="003B2DA5">
        <w:rPr>
          <w:b/>
        </w:rPr>
        <w:t>MÔN:</w:t>
      </w:r>
      <w:bookmarkStart w:id="0" w:name="_GoBack"/>
      <w:bookmarkEnd w:id="0"/>
      <w:r w:rsidR="008C4C77">
        <w:rPr>
          <w:b/>
        </w:rPr>
        <w:t>NGỮ VĂN 7</w:t>
      </w:r>
    </w:p>
    <w:p w:rsidR="009B44CA" w:rsidRPr="003B2DA5" w:rsidRDefault="009B44CA" w:rsidP="009B44CA">
      <w:pPr>
        <w:jc w:val="center"/>
        <w:rPr>
          <w:b/>
        </w:rPr>
      </w:pPr>
      <w:r w:rsidRPr="003B2DA5">
        <w:rPr>
          <w:b/>
        </w:rPr>
        <w:t>NĂM HỌ</w:t>
      </w:r>
      <w:r w:rsidR="008C4C77">
        <w:rPr>
          <w:b/>
        </w:rPr>
        <w:t>C</w:t>
      </w:r>
      <w:r w:rsidR="003B2DA5" w:rsidRPr="003B2DA5">
        <w:rPr>
          <w:b/>
        </w:rPr>
        <w:t xml:space="preserve"> </w:t>
      </w:r>
      <w:r w:rsidR="008C4C77">
        <w:rPr>
          <w:b/>
        </w:rPr>
        <w:t xml:space="preserve">: </w:t>
      </w:r>
      <w:r w:rsidR="003B2DA5" w:rsidRPr="003B2DA5">
        <w:rPr>
          <w:b/>
        </w:rPr>
        <w:t>2019-2020</w:t>
      </w:r>
    </w:p>
    <w:p w:rsidR="009B44CA" w:rsidRDefault="009B44CA"/>
    <w:tbl>
      <w:tblPr>
        <w:tblW w:w="14601" w:type="dxa"/>
        <w:tblInd w:w="-282" w:type="dxa"/>
        <w:tblCellMar>
          <w:left w:w="0" w:type="dxa"/>
          <w:right w:w="0" w:type="dxa"/>
        </w:tblCellMar>
        <w:tblLook w:val="0420"/>
      </w:tblPr>
      <w:tblGrid>
        <w:gridCol w:w="1130"/>
        <w:gridCol w:w="3265"/>
        <w:gridCol w:w="2410"/>
        <w:gridCol w:w="2268"/>
        <w:gridCol w:w="2977"/>
        <w:gridCol w:w="2551"/>
      </w:tblGrid>
      <w:tr w:rsidR="003B2DA5" w:rsidRPr="00DF5E88" w:rsidTr="004C17DA">
        <w:trPr>
          <w:trHeight w:val="900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2DA5" w:rsidRPr="00DF5E88" w:rsidRDefault="003B2DA5" w:rsidP="00AA6DD9">
            <w:pPr>
              <w:jc w:val="center"/>
              <w:rPr>
                <w:b/>
                <w:bCs/>
              </w:rPr>
            </w:pPr>
            <w:r w:rsidRPr="00DF5E88">
              <w:rPr>
                <w:b/>
                <w:bCs/>
              </w:rPr>
              <w:t>STT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2DA5" w:rsidRPr="00DF5E88" w:rsidRDefault="003B2DA5" w:rsidP="00AA6DD9">
            <w:pPr>
              <w:jc w:val="center"/>
              <w:rPr>
                <w:b/>
                <w:bCs/>
              </w:rPr>
            </w:pPr>
            <w:r w:rsidRPr="00DF5E88">
              <w:rPr>
                <w:b/>
                <w:bCs/>
              </w:rPr>
              <w:t>Tênbài</w:t>
            </w:r>
            <w:r w:rsidR="008C4C77">
              <w:rPr>
                <w:b/>
                <w:bCs/>
              </w:rPr>
              <w:t xml:space="preserve"> </w:t>
            </w:r>
            <w:r w:rsidRPr="00DF5E88">
              <w:rPr>
                <w:b/>
                <w:bCs/>
              </w:rPr>
              <w:t>học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B2DA5" w:rsidRDefault="003B2DA5" w:rsidP="00AA6DD9">
            <w:pPr>
              <w:jc w:val="center"/>
              <w:rPr>
                <w:b/>
                <w:bCs/>
              </w:rPr>
            </w:pPr>
          </w:p>
          <w:p w:rsidR="003B2DA5" w:rsidRPr="00DF5E88" w:rsidRDefault="003B2DA5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Chủđề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B2DA5" w:rsidRDefault="003B2DA5" w:rsidP="003B2D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STT </w:t>
            </w:r>
          </w:p>
          <w:p w:rsidR="003B2DA5" w:rsidRPr="00DF5E88" w:rsidRDefault="003B2DA5" w:rsidP="003B2DA5">
            <w:pPr>
              <w:jc w:val="center"/>
              <w:rPr>
                <w:b/>
                <w:bCs/>
              </w:rPr>
            </w:pPr>
            <w:r w:rsidRPr="00DF5E88">
              <w:rPr>
                <w:b/>
                <w:bCs/>
              </w:rPr>
              <w:t>Tiếthọc</w:t>
            </w:r>
            <w:r w:rsidRPr="00DF5E88">
              <w:rPr>
                <w:b/>
                <w:bCs/>
              </w:rPr>
              <w:br/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2DA5" w:rsidRDefault="003B2DA5" w:rsidP="00AA6DD9">
            <w:pPr>
              <w:jc w:val="center"/>
              <w:rPr>
                <w:b/>
                <w:bCs/>
              </w:rPr>
            </w:pPr>
            <w:r w:rsidRPr="00DF5E88">
              <w:rPr>
                <w:b/>
                <w:bCs/>
              </w:rPr>
              <w:t>Nội dung giáodụctíchhợp</w:t>
            </w:r>
          </w:p>
          <w:p w:rsidR="003B2DA5" w:rsidRPr="003B2DA5" w:rsidRDefault="003B2DA5" w:rsidP="00AA6DD9">
            <w:pPr>
              <w:jc w:val="center"/>
              <w:rPr>
                <w:b/>
                <w:bCs/>
                <w:sz w:val="20"/>
                <w:szCs w:val="20"/>
              </w:rPr>
            </w:pPr>
            <w:r w:rsidRPr="003B2DA5">
              <w:rPr>
                <w:b/>
                <w:bCs/>
                <w:sz w:val="20"/>
                <w:szCs w:val="20"/>
              </w:rPr>
              <w:t>(đưacácyêucầutích, hợplồngghépcủabàihọcvào</w:t>
            </w:r>
            <w:r>
              <w:rPr>
                <w:b/>
                <w:bCs/>
                <w:sz w:val="20"/>
                <w:szCs w:val="20"/>
              </w:rPr>
              <w:t>-nếucó</w:t>
            </w:r>
            <w:r w:rsidRPr="003B2DA5"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2DA5" w:rsidRPr="00DF5E88" w:rsidRDefault="003B2DA5" w:rsidP="00AA6DD9">
            <w:pPr>
              <w:jc w:val="center"/>
              <w:rPr>
                <w:b/>
                <w:bCs/>
              </w:rPr>
            </w:pPr>
            <w:r w:rsidRPr="00DF5E88">
              <w:rPr>
                <w:b/>
                <w:bCs/>
              </w:rPr>
              <w:t>GHI CHÚ</w:t>
            </w:r>
            <w:r w:rsidRPr="00DF5E88">
              <w:rPr>
                <w:b/>
                <w:bCs/>
              </w:rPr>
              <w:br/>
            </w:r>
            <w:r w:rsidRPr="00DF5E88">
              <w:rPr>
                <w:b/>
                <w:bCs/>
                <w:sz w:val="20"/>
                <w:szCs w:val="14"/>
              </w:rPr>
              <w:t>(nộiđiềuchỉnh, bổ sung khithựchiện-nếucó)</w:t>
            </w:r>
          </w:p>
        </w:tc>
      </w:tr>
      <w:tr w:rsidR="00AA6DD9" w:rsidRPr="00DF5E88" w:rsidTr="004C17DA">
        <w:trPr>
          <w:trHeight w:val="1683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A6DD9" w:rsidRPr="00DF5E88" w:rsidRDefault="00AA6DD9" w:rsidP="00AA6DD9">
            <w:pPr>
              <w:jc w:val="center"/>
            </w:pPr>
            <w:r w:rsidRPr="00DF5E88">
              <w:rPr>
                <w:b/>
                <w:bCs/>
              </w:rPr>
              <w:t>1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Cổng trường mở ra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1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2182B" w:rsidRPr="00A72F8E" w:rsidRDefault="00A72F8E" w:rsidP="00A72F8E">
            <w:pPr>
              <w:tabs>
                <w:tab w:val="left" w:pos="928"/>
              </w:tabs>
              <w:ind w:right="111"/>
            </w:pPr>
            <w:r>
              <w:t>YÊU THƯ</w:t>
            </w:r>
            <w:r w:rsidR="0002182B" w:rsidRPr="00A72F8E">
              <w:t>ƠNG, TRÁCH NHIỆM, TÔN TRỌNG, KHOAN DUNG, TỰ DO, ĐOÀN KẾT, HỢP</w:t>
            </w:r>
            <w:r w:rsidR="0002182B" w:rsidRPr="00A72F8E">
              <w:rPr>
                <w:spacing w:val="-19"/>
              </w:rPr>
              <w:t xml:space="preserve"> </w:t>
            </w:r>
            <w:r w:rsidR="0002182B" w:rsidRPr="00A72F8E">
              <w:t>TÁC</w:t>
            </w:r>
          </w:p>
          <w:p w:rsidR="0002182B" w:rsidRDefault="00A72F8E" w:rsidP="00A72F8E">
            <w:pPr>
              <w:pStyle w:val="Heading2"/>
              <w:spacing w:before="67"/>
              <w:ind w:right="116"/>
            </w:pPr>
            <w:r>
              <w:t>Tích hợp môi trư</w:t>
            </w:r>
            <w:r w:rsidR="0002182B">
              <w:t>ờng</w:t>
            </w:r>
          </w:p>
          <w:p w:rsidR="0002182B" w:rsidRDefault="00A72F8E" w:rsidP="0002182B">
            <w:pPr>
              <w:pStyle w:val="BodyText"/>
              <w:spacing w:line="319" w:lineRule="exact"/>
              <w:ind w:left="658" w:right="116"/>
            </w:pPr>
            <w:r>
              <w:t>Môi trư</w:t>
            </w:r>
            <w:r w:rsidR="0002182B">
              <w:t>ờng g</w:t>
            </w:r>
            <w:r>
              <w:t>ia đình, nhà trường và sự ảnh hư</w:t>
            </w:r>
            <w:r w:rsidR="0002182B">
              <w:t>ởng đến trẻ em.</w:t>
            </w:r>
          </w:p>
          <w:p w:rsidR="0002182B" w:rsidRDefault="0002182B" w:rsidP="0002182B">
            <w:pPr>
              <w:pStyle w:val="Heading2"/>
              <w:spacing w:before="4"/>
              <w:ind w:left="658" w:right="116" w:firstLine="0"/>
            </w:pPr>
            <w:r>
              <w:t>Tích hợp kĩ năng sống</w:t>
            </w:r>
          </w:p>
          <w:p w:rsidR="0002182B" w:rsidRDefault="00A72F8E" w:rsidP="0002182B">
            <w:pPr>
              <w:pStyle w:val="ListParagraph"/>
              <w:numPr>
                <w:ilvl w:val="0"/>
                <w:numId w:val="8"/>
              </w:numPr>
              <w:tabs>
                <w:tab w:val="left" w:pos="839"/>
              </w:tabs>
              <w:spacing w:before="1" w:line="322" w:lineRule="exact"/>
              <w:ind w:right="119" w:firstLine="540"/>
              <w:rPr>
                <w:color w:val="FF0000"/>
                <w:sz w:val="28"/>
              </w:rPr>
            </w:pPr>
            <w:r>
              <w:rPr>
                <w:sz w:val="28"/>
              </w:rPr>
              <w:t>Tự nhận thức, xác định đư</w:t>
            </w:r>
            <w:r w:rsidR="0002182B">
              <w:rPr>
                <w:sz w:val="28"/>
              </w:rPr>
              <w:t>ợc gi</w:t>
            </w:r>
            <w:r>
              <w:rPr>
                <w:sz w:val="28"/>
              </w:rPr>
              <w:t xml:space="preserve">á trị của lòng nhân ái, tình </w:t>
            </w:r>
            <w:r>
              <w:rPr>
                <w:sz w:val="28"/>
              </w:rPr>
              <w:lastRenderedPageBreak/>
              <w:t>thư</w:t>
            </w:r>
            <w:r w:rsidR="0002182B">
              <w:rPr>
                <w:sz w:val="28"/>
              </w:rPr>
              <w:t>ơng và trách nhiệm cá nhân với hạnh phúc gia</w:t>
            </w:r>
            <w:r w:rsidR="0002182B">
              <w:rPr>
                <w:spacing w:val="-23"/>
                <w:sz w:val="28"/>
              </w:rPr>
              <w:t xml:space="preserve"> </w:t>
            </w:r>
            <w:r w:rsidR="0002182B">
              <w:rPr>
                <w:sz w:val="28"/>
              </w:rPr>
              <w:t>đình;</w:t>
            </w:r>
          </w:p>
          <w:p w:rsidR="00AA6DD9" w:rsidRPr="00A72F8E" w:rsidRDefault="0002182B" w:rsidP="00A72F8E">
            <w:pPr>
              <w:pStyle w:val="ListParagraph"/>
              <w:numPr>
                <w:ilvl w:val="0"/>
                <w:numId w:val="8"/>
              </w:numPr>
              <w:tabs>
                <w:tab w:val="left" w:pos="839"/>
              </w:tabs>
              <w:spacing w:line="322" w:lineRule="exact"/>
              <w:ind w:right="111" w:firstLine="540"/>
              <w:rPr>
                <w:color w:val="FF0000"/>
                <w:sz w:val="28"/>
              </w:rPr>
            </w:pPr>
            <w:r>
              <w:rPr>
                <w:sz w:val="28"/>
              </w:rPr>
              <w:t>Giao tiếp, phản hồi, lắng nghe tích cực, trình bày suy nghĩ, cảm nhận của bản thân về cách ứng xử thể hiện tình cảm của các nhân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vật.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A6DD9" w:rsidRPr="00DF5E88" w:rsidRDefault="00AA6DD9" w:rsidP="00AA6DD9">
            <w:pPr>
              <w:jc w:val="center"/>
            </w:pPr>
            <w:r w:rsidRPr="00DF5E88">
              <w:rPr>
                <w:b/>
                <w:bCs/>
              </w:rPr>
              <w:lastRenderedPageBreak/>
              <w:t>2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Mẹ tôi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1100" w:rsidRDefault="00247571" w:rsidP="00247571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YÊU THƯƠNG, TRÁCH NHIỆM, TÔN TRỌNG, KHOAN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DUNG, TỰ DO, ĐOAN KÊT, HƠP TÁC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kĩ năng sống: tư nhận thức, xác định được giá trị của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long nhân ái, tình thương và trách nhiêm cá nhân vơi hạnh phúc gia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đình; giao tiếp, phản hồi, lắng nghe tích cưc, trình bày suy ngh</w:t>
            </w:r>
          </w:p>
          <w:p w:rsidR="00B11100" w:rsidRDefault="00B11100" w:rsidP="00B11100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ảm nhận của bản thân về cách ứng xử thê hiên tình cảm của các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lastRenderedPageBreak/>
              <w:t>nhân vật.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môi trường: môi trường gia đình và sư ảnh hưởng đến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trẻ em.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trân trọng những tình cảm cao quý, ý thức trách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nhiêm đối vơi trẻ em, phụ nữ và hạnh phúc gia đình; xác định được ý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thức trách nhiêm của cá nhân đối vơi gia đình, xa hội.</w:t>
            </w:r>
          </w:p>
          <w:p w:rsidR="00247571" w:rsidRDefault="00247571" w:rsidP="00247571">
            <w:pPr>
              <w:rPr>
                <w:sz w:val="24"/>
                <w:szCs w:val="24"/>
              </w:rPr>
            </w:pP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Pr="00DF5E88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Từ ghép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D6705" w:rsidRDefault="00ED6705" w:rsidP="00ED6705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TÔN TRỌNG, HƠP TÁC, TRÁCH NHIỆM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kĩ năng sống: Ra quyết định, lưa chọn cách sử dụng từ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phù hợp vơi thưc tiên giao tiếp của bản thân; trình bày suy nghĩ, ý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tưởng, thảo luận và chia sẻ quan điêm cá nhân.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- Giáo dục đạo đức: tôn </w:t>
            </w:r>
            <w:r>
              <w:rPr>
                <w:rStyle w:val="fontstyle01"/>
              </w:rPr>
              <w:lastRenderedPageBreak/>
              <w:t>trọng, lắng nghe và hiêu người khác; lưa chọn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cách sử dụng tiếng Viêt đúng nghĩa, trong sáng, hiêu quả.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Liên kết trong văn bản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D6B47" w:rsidRDefault="007D6B47" w:rsidP="00B8017D">
            <w:pPr>
              <w:ind w:right="116"/>
            </w:pPr>
            <w:r>
              <w:t>TÔN TRỌNG, HỢP TÁC, TRÁCH NHIỆM, GIẢN DỊ</w:t>
            </w:r>
          </w:p>
          <w:p w:rsidR="007D6B47" w:rsidRDefault="007D6B47" w:rsidP="007D6B47">
            <w:pPr>
              <w:pStyle w:val="Heading2"/>
              <w:spacing w:before="4"/>
              <w:ind w:left="658" w:right="116" w:firstLine="0"/>
            </w:pPr>
            <w:r>
              <w:t>Tích hợp kĩ năng sống:</w:t>
            </w:r>
          </w:p>
          <w:p w:rsidR="007D6B47" w:rsidRDefault="007D6B47" w:rsidP="007D6B47">
            <w:pPr>
              <w:pStyle w:val="BodyText"/>
              <w:spacing w:before="1" w:line="322" w:lineRule="exact"/>
              <w:ind w:right="116" w:firstLine="559"/>
            </w:pPr>
            <w:r>
              <w:t>Ra quyết định, lựa chọn cách sử dụng theo những mục đích giao tiếp cụ thể của bản thân.</w:t>
            </w:r>
          </w:p>
          <w:p w:rsidR="00AA6DD9" w:rsidRPr="00DF5E88" w:rsidRDefault="00AA6DD9" w:rsidP="00A72F8E">
            <w:pPr>
              <w:tabs>
                <w:tab w:val="left" w:pos="842"/>
              </w:tabs>
              <w:spacing w:line="318" w:lineRule="exact"/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Cuộc chia tay của những con búp bê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5,6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11100" w:rsidRDefault="00247571" w:rsidP="00247571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YÊU THƯƠNG, TRÁCH NHIỆM, TÔN TRỌNG, KHOAN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DUNG, TỰ DO, ĐOAN KÊT, HƠP TÁC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kĩ năng sống: tư nhận thức, xác định được giá trị của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long nhân ái, tình thương </w:t>
            </w:r>
            <w:r>
              <w:rPr>
                <w:rStyle w:val="fontstyle01"/>
              </w:rPr>
              <w:lastRenderedPageBreak/>
              <w:t>và trách nhiêm cá nhân vơi hạnh phúc gia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đình; giao tiếp, phản hồi, lắng nghe tích cưc, trình bày suy ngh</w:t>
            </w:r>
          </w:p>
          <w:p w:rsidR="00AA6DD9" w:rsidRPr="00A72F8E" w:rsidRDefault="00B11100" w:rsidP="00AA6DD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ảm nhận của bản thân về cách ứng xử thê hiên tình cảm của các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nhân vật.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môi trường: môi trường gia đình và sư ảnh hưởng đến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trẻ em.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trân trọng những tình cảm cao quý, ý thức trách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nhiêm đối vơi trẻ em, phụ nữ và hạnh phúc gia đình; xác định được ý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thức trách nhiêm của cá nhân đối vơi gia đình, xa hội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Bố cục trong văn bản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D6B47" w:rsidRDefault="007D6B47" w:rsidP="00B8017D">
            <w:pPr>
              <w:ind w:right="116"/>
            </w:pPr>
            <w:r>
              <w:t>TÔN TRỌNG, HỢP TÁC, TRÁCH NHIỆM, GIẢN DỊ</w:t>
            </w:r>
          </w:p>
          <w:p w:rsidR="007D6B47" w:rsidRDefault="007D6B47" w:rsidP="00A72F8E">
            <w:pPr>
              <w:pStyle w:val="Heading2"/>
              <w:spacing w:before="4"/>
              <w:ind w:left="678" w:right="116" w:firstLine="0"/>
            </w:pPr>
            <w:r>
              <w:t xml:space="preserve">Tích hợp kĩ </w:t>
            </w:r>
            <w:r>
              <w:lastRenderedPageBreak/>
              <w:t>năng sống:</w:t>
            </w:r>
          </w:p>
          <w:p w:rsidR="007D6B47" w:rsidRDefault="007D6B47" w:rsidP="007D6B47">
            <w:pPr>
              <w:pStyle w:val="BodyText"/>
              <w:spacing w:before="1" w:line="322" w:lineRule="exact"/>
              <w:ind w:right="116" w:firstLine="559"/>
            </w:pPr>
            <w:r>
              <w:t>Ra quyết định, lựa chọn cách sử dụng theo những mục đích giao tiếp cụ thể của bản thân.</w:t>
            </w:r>
          </w:p>
          <w:p w:rsidR="00AA6DD9" w:rsidRPr="00DF5E88" w:rsidRDefault="00AA6DD9" w:rsidP="00A72F8E">
            <w:pPr>
              <w:tabs>
                <w:tab w:val="left" w:pos="842"/>
              </w:tabs>
              <w:spacing w:line="318" w:lineRule="exact"/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spacing w:val="-14"/>
              </w:rPr>
            </w:pPr>
            <w:r w:rsidRPr="00F67A10">
              <w:rPr>
                <w:rFonts w:cs="Times New Roman"/>
              </w:rPr>
              <w:t xml:space="preserve">Mạch lạc trong văn bản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D6B47" w:rsidRDefault="007D6B47" w:rsidP="00B8017D">
            <w:pPr>
              <w:ind w:right="116"/>
            </w:pPr>
            <w:r>
              <w:t>TÔN TRỌNG, HỢP TÁC, TRÁCH NHIỆM, GIẢN DỊ</w:t>
            </w:r>
          </w:p>
          <w:p w:rsidR="007D6B47" w:rsidRDefault="007D6B47" w:rsidP="007D6B47">
            <w:pPr>
              <w:pStyle w:val="Heading2"/>
              <w:spacing w:before="4"/>
              <w:ind w:left="658" w:right="116" w:firstLine="0"/>
            </w:pPr>
            <w:r>
              <w:t>Tích hợp kĩ năng sống:</w:t>
            </w:r>
          </w:p>
          <w:p w:rsidR="00AA6DD9" w:rsidRPr="00DF5E88" w:rsidRDefault="007D6B47" w:rsidP="00A72F8E">
            <w:pPr>
              <w:pStyle w:val="BodyText"/>
              <w:spacing w:before="1" w:line="322" w:lineRule="exact"/>
              <w:ind w:right="116" w:firstLine="559"/>
            </w:pPr>
            <w:r>
              <w:t>Ra quyết định, lựa chọn cách sử dụng theo những mục đích giao tiếp cụ thể của bản thân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i/>
                <w:iCs/>
                <w:spacing w:val="-14"/>
              </w:rPr>
            </w:pPr>
            <w:r w:rsidRPr="00F67A10">
              <w:rPr>
                <w:rFonts w:cs="Times New Roman"/>
                <w:spacing w:val="-14"/>
              </w:rPr>
              <w:t xml:space="preserve">Những câu hát về tình cảm gia đình </w:t>
            </w:r>
            <w:r w:rsidRPr="00F67A10">
              <w:rPr>
                <w:rFonts w:cs="Times New Roman"/>
                <w:i/>
                <w:iCs/>
                <w:spacing w:val="-14"/>
              </w:rPr>
              <w:t>(Dạy bài 1 và 4)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9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7571" w:rsidRDefault="00247571" w:rsidP="00247571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HẠNH PHÚC, TỰ DO, TÔN TRỌNG, TRÁCH NHIỆM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môi trường: sưu tầm những bài ca dao về môi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trường.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Tình yêu nươc, yêu tư do, tinh thần trách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lastRenderedPageBreak/>
              <w:t>nhiêm vơi cá nhân.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72F8E">
        <w:trPr>
          <w:trHeight w:val="758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i/>
                <w:iCs/>
              </w:rPr>
            </w:pPr>
            <w:r w:rsidRPr="00F67A10">
              <w:rPr>
                <w:rFonts w:cs="Times New Roman"/>
              </w:rPr>
              <w:t xml:space="preserve">Những câu hát về tình yêu quê hương, đất nước, con người </w:t>
            </w:r>
            <w:r w:rsidRPr="00F67A10">
              <w:rPr>
                <w:rFonts w:cs="Times New Roman"/>
                <w:i/>
                <w:iCs/>
              </w:rPr>
              <w:t>(Dạy bài 1 và 4)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10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A72F8E" w:rsidRDefault="00247571" w:rsidP="00AA6DD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HẠNH PHÚC, TỰ DO, TÔN TRỌNG, TRÁCH NHIỆM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môi trường: sưu tầm những bài ca dao về môi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trường.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Tình yêu nươc, yêu tư do, tinh thần trách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nhiêm vơi cá nhân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Từ láy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420EB" w:rsidRDefault="003420EB" w:rsidP="003420EB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TÔN TRỌNG, HƠP TÁC, TRÁCH NHIỆM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kĩ năng sống: Ra quyết định, lưa chọn cách sử dụng từ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phù hợp vơi thưc tiên giao tiếp của bản thân; trình bày suy nghĩ, ý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tưởng, thảo luận và chia sẻ quan điêm cá nhân.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lastRenderedPageBreak/>
              <w:t>- Giáo dục đạo đức: tôn trọng, lắng nghe và hiêu người khác; lưa chọn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cách sử dụng tiếng Viêt đúng nghĩa, trong sáng, hiêu quả.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11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>- Quá trình tạo lập văn bản;</w:t>
            </w:r>
          </w:p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- Viết bài Tập làm văn số 1 - Văn tự sự và miêu tả </w:t>
            </w:r>
            <w:r w:rsidRPr="00F67A10">
              <w:rPr>
                <w:rFonts w:cs="Times New Roman"/>
                <w:i/>
                <w:iCs/>
              </w:rPr>
              <w:t>(ở nhà)</w:t>
            </w:r>
            <w:r w:rsidRPr="00F67A10">
              <w:rPr>
                <w:rFonts w:cs="Times New Roman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D6B47" w:rsidRDefault="007D6B47" w:rsidP="00B8017D">
            <w:pPr>
              <w:ind w:right="116"/>
            </w:pPr>
            <w:r>
              <w:t>TÔN TRỌNG, HỢP TÁC, TRÁCH NHIỆM, GIẢN DỊ</w:t>
            </w:r>
          </w:p>
          <w:p w:rsidR="007D6B47" w:rsidRDefault="007D6B47" w:rsidP="007D6B47">
            <w:pPr>
              <w:pStyle w:val="Heading2"/>
              <w:spacing w:before="4"/>
              <w:ind w:left="658" w:right="116" w:firstLine="0"/>
            </w:pPr>
            <w:r>
              <w:t>Tích hợp kĩ năng sống:</w:t>
            </w:r>
          </w:p>
          <w:p w:rsidR="007D6B47" w:rsidRDefault="007D6B47" w:rsidP="007D6B47">
            <w:pPr>
              <w:pStyle w:val="BodyText"/>
              <w:spacing w:before="1" w:line="322" w:lineRule="exact"/>
              <w:ind w:right="116" w:firstLine="559"/>
            </w:pPr>
            <w:r>
              <w:t>Ra quyết định, lựa chọn cách sử dụng theo những mục đích giao tiếp cụ thể của bản thân.</w:t>
            </w:r>
          </w:p>
          <w:p w:rsidR="007D6B47" w:rsidRDefault="007D6B47" w:rsidP="007D6B47">
            <w:pPr>
              <w:pStyle w:val="Heading2"/>
              <w:spacing w:before="3" w:line="320" w:lineRule="exact"/>
              <w:ind w:left="678" w:right="116" w:firstLine="0"/>
            </w:pPr>
            <w:r>
              <w:t>Tích hợp giáo dục đạo đức</w:t>
            </w:r>
          </w:p>
          <w:p w:rsidR="007D6B47" w:rsidRDefault="00B8017D" w:rsidP="007D6B47">
            <w:pPr>
              <w:pStyle w:val="ListParagraph"/>
              <w:numPr>
                <w:ilvl w:val="0"/>
                <w:numId w:val="3"/>
              </w:numPr>
              <w:tabs>
                <w:tab w:val="left" w:pos="854"/>
              </w:tabs>
              <w:spacing w:before="1" w:line="322" w:lineRule="exact"/>
              <w:ind w:right="123" w:firstLine="560"/>
              <w:rPr>
                <w:sz w:val="28"/>
              </w:rPr>
            </w:pPr>
            <w:r>
              <w:rPr>
                <w:sz w:val="28"/>
              </w:rPr>
              <w:t>Trình bày suy nghĩ, ý tư</w:t>
            </w:r>
            <w:r w:rsidR="007D6B47">
              <w:rPr>
                <w:sz w:val="28"/>
              </w:rPr>
              <w:t>ởng, trao đổi về cách sử dụng câu trên cơ sở sự tôn trọng lẫn</w:t>
            </w:r>
            <w:r w:rsidR="007D6B47">
              <w:rPr>
                <w:spacing w:val="-5"/>
                <w:sz w:val="28"/>
              </w:rPr>
              <w:t xml:space="preserve"> </w:t>
            </w:r>
            <w:r w:rsidR="007D6B47">
              <w:rPr>
                <w:sz w:val="28"/>
              </w:rPr>
              <w:t>nhau.</w:t>
            </w:r>
          </w:p>
          <w:p w:rsidR="007D6B47" w:rsidRDefault="007D6B47" w:rsidP="007D6B47">
            <w:pPr>
              <w:pStyle w:val="ListParagraph"/>
              <w:numPr>
                <w:ilvl w:val="0"/>
                <w:numId w:val="3"/>
              </w:numPr>
              <w:tabs>
                <w:tab w:val="left" w:pos="842"/>
              </w:tabs>
              <w:spacing w:line="318" w:lineRule="exact"/>
              <w:ind w:left="841" w:hanging="163"/>
              <w:rPr>
                <w:sz w:val="28"/>
              </w:rPr>
            </w:pPr>
            <w:r>
              <w:rPr>
                <w:sz w:val="28"/>
              </w:rPr>
              <w:t xml:space="preserve">Trách nhiệm trong việc giữ gìn sự trong </w:t>
            </w:r>
            <w:r>
              <w:rPr>
                <w:sz w:val="28"/>
              </w:rPr>
              <w:lastRenderedPageBreak/>
              <w:t>sáng của tiếng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z w:val="28"/>
              </w:rPr>
              <w:t>Việt.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72F8E">
        <w:trPr>
          <w:trHeight w:val="900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12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i/>
                <w:iCs/>
                <w:spacing w:val="-6"/>
              </w:rPr>
            </w:pPr>
            <w:r w:rsidRPr="00F67A10">
              <w:rPr>
                <w:rFonts w:cs="Times New Roman"/>
                <w:spacing w:val="-6"/>
              </w:rPr>
              <w:t xml:space="preserve">Những câu hát than thân </w:t>
            </w:r>
            <w:r w:rsidRPr="00F67A10">
              <w:rPr>
                <w:rFonts w:cs="Times New Roman"/>
                <w:i/>
                <w:iCs/>
                <w:spacing w:val="-6"/>
              </w:rPr>
              <w:t>(Dạy bài 2 và 3)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13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7571" w:rsidRDefault="00247571" w:rsidP="00247571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HẠNH PHÚC, TỰ DO, TÔN TRỌNG, TRÁCH NHIỆM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môi trường: sưu tầm những bài ca dao về môi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trường.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Tình yêu nươc, yêu tư do, tinh thần trách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nhiêm vơi cá nhân.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spacing w:val="-10"/>
              </w:rPr>
            </w:pPr>
            <w:r w:rsidRPr="00F67A10">
              <w:rPr>
                <w:rFonts w:cs="Times New Roman"/>
                <w:spacing w:val="-10"/>
              </w:rPr>
              <w:t xml:space="preserve">Những câu hát châm biếm </w:t>
            </w:r>
            <w:r w:rsidRPr="00F67A10">
              <w:rPr>
                <w:rFonts w:cs="Times New Roman"/>
                <w:i/>
                <w:iCs/>
                <w:spacing w:val="-10"/>
              </w:rPr>
              <w:t>(Dạy bài 1 và 2)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7571" w:rsidRDefault="00247571" w:rsidP="00247571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HẠNH PHÚC, TỰ DO, TÔN TRỌNG, TRÁCH NHIỆM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môi trường: sưu tầm những bài ca dao về môi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trường.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- Giáo dục đạo đức: Tình yêu nươc, yêu tư do, tinh </w:t>
            </w:r>
            <w:r>
              <w:rPr>
                <w:rStyle w:val="fontstyle01"/>
              </w:rPr>
              <w:lastRenderedPageBreak/>
              <w:t>thần trách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nhiêm vơi cá nhân.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Đại từ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AF3C5E" w:rsidRDefault="003420EB" w:rsidP="00AF3C5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D6705">
              <w:rPr>
                <w:rFonts w:eastAsia="Times New Roman" w:cs="Times New Roman"/>
                <w:color w:val="000000"/>
                <w:sz w:val="26"/>
              </w:rPr>
              <w:t>TÔN TRỌNG, HƠP TÁC, TRÁCH NHIỆM, GIẢN DỊ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- Giáo dục kĩ năng sống: ra quyết định, lưa chọn cách sử dụng đại từ, quan hê từ phù hợp vơi tình huống giao tiếp.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- Giáo dục đạo đức: trình bày suy nghĩ, ý tưởng, trao đổi về cách sử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dụng câu trên cơ sở sư tôn trọng lẫn nhau; có trách nhiêm trong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viêc giữ gìn sư trong sáng của tiếng Viêt.</w:t>
            </w:r>
            <w:r w:rsidR="00ED6705" w:rsidRPr="00ED6705">
              <w:rPr>
                <w:rFonts w:eastAsia="Times New Roman" w:cs="Times New Roman"/>
                <w:sz w:val="24"/>
                <w:szCs w:val="24"/>
              </w:rPr>
              <w:br/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Luyện tập tạo lập văn bản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72F8E">
        <w:trPr>
          <w:trHeight w:val="1183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16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>Sông núi nước Nam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17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Default="006D2B5B" w:rsidP="00AA6DD9">
            <w:r>
              <w:t>GDAN QP</w:t>
            </w:r>
          </w:p>
          <w:p w:rsidR="006D2B5B" w:rsidRDefault="006D2B5B" w:rsidP="00AA6DD9">
            <w:r>
              <w:t>Khẳng định ý chí dân tộc  của VN về độc lập chủ quyền trước các thế lực xâm lược</w:t>
            </w:r>
          </w:p>
          <w:p w:rsidR="00247571" w:rsidRDefault="00247571" w:rsidP="00247571">
            <w:pPr>
              <w:rPr>
                <w:rStyle w:val="fontstyle01"/>
              </w:rPr>
            </w:pPr>
            <w:r>
              <w:rPr>
                <w:rStyle w:val="fontstyle01"/>
              </w:rPr>
              <w:t>TRÁCH NHIỆM, HÒA BÌNH, TỰ DO, TÔN TRỌNG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Tình yêu nươc, yêu tư do, tinh thần độc lập, tư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cường, trách nhiêm và lòng tư hào dân tộc.</w:t>
            </w:r>
          </w:p>
          <w:p w:rsidR="00247571" w:rsidRPr="00DF5E88" w:rsidRDefault="0002182B" w:rsidP="00A72F8E">
            <w:pPr>
              <w:ind w:left="118" w:right="116" w:firstLine="540"/>
            </w:pPr>
            <w:r>
              <w:rPr>
                <w:b/>
              </w:rPr>
              <w:t>Tích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hợp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tư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tưởng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Hồ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Chí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Minh:</w:t>
            </w:r>
            <w:r>
              <w:rPr>
                <w:b/>
                <w:spacing w:val="-8"/>
              </w:rPr>
              <w:t xml:space="preserve"> </w:t>
            </w:r>
            <w:r>
              <w:t>liên</w:t>
            </w:r>
            <w:r>
              <w:rPr>
                <w:spacing w:val="-7"/>
              </w:rPr>
              <w:t xml:space="preserve"> </w:t>
            </w:r>
            <w:r>
              <w:t>hệ</w:t>
            </w:r>
            <w:r>
              <w:rPr>
                <w:spacing w:val="-8"/>
              </w:rPr>
              <w:t xml:space="preserve"> </w:t>
            </w:r>
            <w:r>
              <w:t>với</w:t>
            </w:r>
            <w:r>
              <w:rPr>
                <w:spacing w:val="-7"/>
              </w:rPr>
              <w:t xml:space="preserve"> </w:t>
            </w:r>
            <w:r>
              <w:t>nội</w:t>
            </w:r>
            <w:r>
              <w:rPr>
                <w:spacing w:val="-10"/>
              </w:rPr>
              <w:t xml:space="preserve"> </w:t>
            </w:r>
            <w:r>
              <w:t>dung</w:t>
            </w:r>
            <w:r>
              <w:rPr>
                <w:spacing w:val="-6"/>
              </w:rPr>
              <w:t xml:space="preserve"> </w:t>
            </w:r>
            <w:r>
              <w:t>bản</w:t>
            </w:r>
            <w:r>
              <w:rPr>
                <w:spacing w:val="-9"/>
              </w:rPr>
              <w:t xml:space="preserve"> </w:t>
            </w:r>
            <w:r>
              <w:t>tuyên</w:t>
            </w:r>
            <w:r>
              <w:rPr>
                <w:spacing w:val="-7"/>
              </w:rPr>
              <w:t xml:space="preserve"> </w:t>
            </w:r>
            <w:r>
              <w:t>ngôn</w:t>
            </w:r>
            <w:r>
              <w:rPr>
                <w:spacing w:val="-10"/>
              </w:rPr>
              <w:t xml:space="preserve"> </w:t>
            </w:r>
            <w:r>
              <w:t>độc lập của</w:t>
            </w:r>
            <w:r>
              <w:rPr>
                <w:spacing w:val="-2"/>
              </w:rPr>
              <w:t xml:space="preserve"> </w:t>
            </w:r>
            <w:r>
              <w:t>Bác.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759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Phò giá về kinh.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AF3C5E" w:rsidRDefault="00247571" w:rsidP="00AA6DD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TRÁCH NHIỆM, HÒA BÌNH, TỰ DO, TÔN TRỌNG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Tình yêu nươc, yêu tư do, tinh thần độc lập, tư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cường, trách nhiêm và lòng tư hào dân tộc.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18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Từ Hán Việt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D6705" w:rsidRDefault="00ED6705" w:rsidP="00ED6705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TÔN TRỌNG, HƠP TÁC, TRÁCH NHIỆM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kĩ năng sống: Ra quyết định, lưa chọn cách sử dụng từ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phù hợp vơi thưc tiên giao tiếp của bản thân; trình bày suy nghĩ, ý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tưởng, thảo luận và chia sẻ quan điêm cá nhân.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tôn trọng, lắng nghe và hiêu người khác; lưa chọn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cách sử dụng tiếng Viêt đúng nghĩa, trong sáng, hiêu quả.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Trả bài Tập làm văn số 1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20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900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i/>
                <w:iCs/>
                <w:spacing w:val="-4"/>
              </w:rPr>
            </w:pPr>
            <w:r w:rsidRPr="00F67A10">
              <w:rPr>
                <w:rFonts w:cs="Times New Roman"/>
              </w:rPr>
              <w:t xml:space="preserve">Tìm hiểu chung về văn biểu cảm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21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D6B47" w:rsidRDefault="007D6B47" w:rsidP="00A72F8E">
            <w:pPr>
              <w:ind w:left="118" w:right="116"/>
            </w:pPr>
            <w:r>
              <w:t>TRÁCH NHIỆM, TÔN TRỌ</w:t>
            </w:r>
            <w:r w:rsidR="00A72F8E">
              <w:t>NG, YÊU THƯ</w:t>
            </w:r>
            <w:r>
              <w:t xml:space="preserve">ƠNG, TRUNG THỰC, KHOAN </w:t>
            </w:r>
            <w:r>
              <w:lastRenderedPageBreak/>
              <w:t>DUNG, ĐOÀN KẾT, HỢP TÁC.</w:t>
            </w:r>
          </w:p>
          <w:p w:rsidR="007D6B47" w:rsidRDefault="007D6B47" w:rsidP="007D6B47">
            <w:pPr>
              <w:ind w:left="678" w:right="116" w:hanging="20"/>
            </w:pPr>
            <w:r>
              <w:rPr>
                <w:b/>
              </w:rPr>
              <w:t xml:space="preserve">Tích hợp kĩ năng sống: </w:t>
            </w:r>
            <w:r>
              <w:t xml:space="preserve">suy nghĩ, thảo luận phù hợp với mục đích giao tiếp. </w:t>
            </w:r>
          </w:p>
          <w:p w:rsidR="00A72F8E" w:rsidRDefault="007D6B47" w:rsidP="007D6B47">
            <w:pPr>
              <w:ind w:left="678" w:right="116" w:hanging="20"/>
            </w:pPr>
            <w:r>
              <w:rPr>
                <w:b/>
              </w:rPr>
              <w:t>Tích hợ</w:t>
            </w:r>
            <w:r w:rsidR="00A72F8E">
              <w:rPr>
                <w:b/>
              </w:rPr>
              <w:t>p môi trư</w:t>
            </w:r>
            <w:r>
              <w:rPr>
                <w:b/>
              </w:rPr>
              <w:t xml:space="preserve">ờng: </w:t>
            </w:r>
            <w:r>
              <w:t>sử dụng các ví dụ minh họa về chủ đề môi t</w:t>
            </w:r>
            <w:r w:rsidR="00A72F8E">
              <w:t>rư</w:t>
            </w:r>
            <w:r>
              <w:t xml:space="preserve">ờng </w:t>
            </w:r>
          </w:p>
          <w:p w:rsidR="007D6B47" w:rsidRDefault="007D6B47" w:rsidP="007D6B47">
            <w:pPr>
              <w:ind w:left="678" w:right="116" w:hanging="20"/>
            </w:pPr>
            <w:r>
              <w:rPr>
                <w:b/>
              </w:rPr>
              <w:t xml:space="preserve">Tích hợp giáo dục đạo đức: </w:t>
            </w:r>
            <w:r>
              <w:t>qua những ví dụ thực tiễn, giáo dục lòng nhân</w:t>
            </w:r>
          </w:p>
          <w:p w:rsidR="007D6B47" w:rsidRDefault="007D6B47" w:rsidP="007D6B47">
            <w:pPr>
              <w:pStyle w:val="BodyText"/>
              <w:spacing w:line="322" w:lineRule="exact"/>
              <w:ind w:right="116"/>
            </w:pPr>
            <w:r>
              <w:t>ái</w:t>
            </w:r>
            <w:r w:rsidR="00B8017D">
              <w:t>, sự khoan dung, tình yêu quê hương, yêu con ngư</w:t>
            </w:r>
            <w:r>
              <w:t>ời.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21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spacing w:val="-4"/>
              </w:rPr>
            </w:pPr>
            <w:r w:rsidRPr="00F67A10">
              <w:rPr>
                <w:rFonts w:cs="Times New Roman"/>
                <w:i/>
                <w:iCs/>
                <w:spacing w:val="-4"/>
              </w:rPr>
              <w:t>- Đọc thêm:</w:t>
            </w:r>
            <w:r w:rsidRPr="00F67A10">
              <w:rPr>
                <w:rFonts w:cs="Times New Roman"/>
                <w:spacing w:val="-4"/>
              </w:rPr>
              <w:t xml:space="preserve"> Buổi chiều đứng ở phủ Thiên Trường trông ra; </w:t>
            </w:r>
          </w:p>
          <w:p w:rsidR="00AA6DD9" w:rsidRPr="00F67A10" w:rsidRDefault="00AA6DD9" w:rsidP="00AA6DD9">
            <w:pPr>
              <w:jc w:val="both"/>
              <w:rPr>
                <w:rFonts w:cs="Times New Roman"/>
                <w:spacing w:val="-4"/>
              </w:rPr>
            </w:pPr>
            <w:r w:rsidRPr="00F67A10">
              <w:rPr>
                <w:rFonts w:cs="Times New Roman"/>
                <w:spacing w:val="-4"/>
              </w:rPr>
              <w:t xml:space="preserve">- Từ Hán Việt </w:t>
            </w:r>
            <w:r w:rsidRPr="00F67A10">
              <w:rPr>
                <w:rFonts w:cs="Times New Roman"/>
                <w:i/>
                <w:iCs/>
                <w:spacing w:val="-4"/>
              </w:rPr>
              <w:t>(tiếp)</w:t>
            </w:r>
            <w:r w:rsidRPr="00F67A10">
              <w:rPr>
                <w:rFonts w:cs="Times New Roman"/>
                <w:spacing w:val="-4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22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AF3C5E" w:rsidRDefault="00247571" w:rsidP="00AA6DD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YÊU THƯƠNG, TRÁCH NHIỆM, GIẢN DỊ, HÒA BÌNH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môi trường: môi trường sống trong lành.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Tình yêu thiên nhiên, sư gắn bó vơi cuộc sống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đời thường, khát vọng hòa bình no ấm cho nhân dân.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758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  <w:i/>
                <w:iCs/>
              </w:rPr>
              <w:t>Đọc thêm:</w:t>
            </w:r>
            <w:r w:rsidRPr="00F67A10">
              <w:rPr>
                <w:rFonts w:cs="Times New Roman"/>
              </w:rPr>
              <w:t xml:space="preserve"> Côn Sơn ca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23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7571" w:rsidRDefault="00247571" w:rsidP="00247571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YÊU THƯƠNG, TRÁCH NHIỆM, GIẢN DỊ, HÒA BÌNH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môi trường: môi trường sống trong lành.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Tình yêu thiên nhiên, sư gắn bó vơi cuộc sống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đời thường, khát vọng hòa bình no ấm cho nhân dân.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827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23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Đặc điểm văn bản biểu cảm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24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D6B47" w:rsidRDefault="007D6B47" w:rsidP="00A72F8E">
            <w:pPr>
              <w:ind w:right="116"/>
            </w:pPr>
            <w:r>
              <w:t>TRÁCH NHIỆM, TÔN TRỌ</w:t>
            </w:r>
            <w:r w:rsidR="00A72F8E">
              <w:t>NG, YÊU THƯ</w:t>
            </w:r>
            <w:r>
              <w:t>ƠNG, TRUNG THỰC, KHOAN DUNG, ĐOÀN KẾT, HỢP TÁC.</w:t>
            </w:r>
          </w:p>
          <w:p w:rsidR="00A72F8E" w:rsidRDefault="007D6B47" w:rsidP="007D6B47">
            <w:pPr>
              <w:ind w:left="678" w:right="116" w:hanging="20"/>
            </w:pPr>
            <w:r>
              <w:rPr>
                <w:b/>
              </w:rPr>
              <w:t xml:space="preserve">Tích hợp kĩ năng sống: </w:t>
            </w:r>
            <w:r>
              <w:t>suy nghĩ, thảo luận phù hợp với mục đích giao tiếp.</w:t>
            </w:r>
          </w:p>
          <w:p w:rsidR="00A72F8E" w:rsidRDefault="007D6B47" w:rsidP="007D6B47">
            <w:pPr>
              <w:ind w:left="678" w:right="116" w:hanging="20"/>
            </w:pPr>
            <w:r>
              <w:t xml:space="preserve"> </w:t>
            </w:r>
            <w:r>
              <w:rPr>
                <w:b/>
              </w:rPr>
              <w:t>Tích hợ</w:t>
            </w:r>
            <w:r w:rsidR="00A72F8E">
              <w:rPr>
                <w:b/>
              </w:rPr>
              <w:t>p môi trư</w:t>
            </w:r>
            <w:r>
              <w:rPr>
                <w:b/>
              </w:rPr>
              <w:t xml:space="preserve">ờng: </w:t>
            </w:r>
            <w:r>
              <w:t>sử dụng các ví dụ minh họa về chủ đề môi t</w:t>
            </w:r>
            <w:r w:rsidR="00A72F8E">
              <w:t>rư</w:t>
            </w:r>
            <w:r>
              <w:t xml:space="preserve">ờng </w:t>
            </w:r>
          </w:p>
          <w:p w:rsidR="007D6B47" w:rsidRDefault="007D6B47" w:rsidP="007D6B47">
            <w:pPr>
              <w:ind w:left="678" w:right="116" w:hanging="20"/>
            </w:pPr>
            <w:r>
              <w:rPr>
                <w:b/>
              </w:rPr>
              <w:t xml:space="preserve">Tích hợp giáo dục đạo đức: </w:t>
            </w:r>
            <w:r>
              <w:t>qua những ví dụ thực tiễn, giáo dục lòng nhân</w:t>
            </w:r>
          </w:p>
          <w:p w:rsidR="007D6B47" w:rsidRDefault="007D6B47" w:rsidP="007D6B47">
            <w:pPr>
              <w:pStyle w:val="BodyText"/>
              <w:spacing w:line="322" w:lineRule="exact"/>
              <w:ind w:right="116"/>
            </w:pPr>
            <w:r>
              <w:t>ái, sự khoan dung,</w:t>
            </w:r>
            <w:r w:rsidR="00A72F8E">
              <w:t xml:space="preserve"> tình yêu quê hƣơng, yêu con ngư</w:t>
            </w:r>
            <w:r>
              <w:t>ời.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1110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24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i/>
                <w:iCs/>
              </w:rPr>
            </w:pPr>
            <w:r w:rsidRPr="00F67A10">
              <w:rPr>
                <w:rFonts w:cs="Times New Roman"/>
              </w:rPr>
              <w:t>Đề văn biểu cảm và cách làm bài văn biểu cảm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25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D6B47" w:rsidRDefault="007D6B47" w:rsidP="00A72F8E">
            <w:pPr>
              <w:ind w:right="116"/>
            </w:pPr>
            <w:r>
              <w:t>TRÁCH NHIỆM, TÔN TRỌ</w:t>
            </w:r>
            <w:r w:rsidR="00A72F8E">
              <w:t>NG, YÊU THƯ</w:t>
            </w:r>
            <w:r>
              <w:t>ƠNG, TRUNG THỰC, KHOAN DUNG, ĐOÀN KẾT, HỢP TÁC.</w:t>
            </w:r>
          </w:p>
          <w:p w:rsidR="00A72F8E" w:rsidRDefault="007D6B47" w:rsidP="007D6B47">
            <w:pPr>
              <w:ind w:left="678" w:right="116" w:hanging="20"/>
            </w:pPr>
            <w:r>
              <w:rPr>
                <w:b/>
              </w:rPr>
              <w:t xml:space="preserve">Tích hợp kĩ năng sống: </w:t>
            </w:r>
            <w:r>
              <w:t>suy nghĩ, thảo luận phù hợp với mục đích giao tiếp</w:t>
            </w:r>
          </w:p>
          <w:p w:rsidR="007D6B47" w:rsidRDefault="007D6B47" w:rsidP="00A72F8E">
            <w:pPr>
              <w:ind w:right="116"/>
            </w:pPr>
            <w:r>
              <w:rPr>
                <w:b/>
              </w:rPr>
              <w:t>Tích hợ</w:t>
            </w:r>
            <w:r w:rsidR="00A72F8E">
              <w:rPr>
                <w:b/>
              </w:rPr>
              <w:t>p môi trư</w:t>
            </w:r>
            <w:r>
              <w:rPr>
                <w:b/>
              </w:rPr>
              <w:t xml:space="preserve">ờng: </w:t>
            </w:r>
            <w:r>
              <w:t>sử dụng các ví dụ minh họa về chủ đề môi t</w:t>
            </w:r>
            <w:r w:rsidR="00A72F8E">
              <w:t>rư</w:t>
            </w:r>
            <w:r>
              <w:t xml:space="preserve">ờng </w:t>
            </w:r>
            <w:r>
              <w:rPr>
                <w:b/>
              </w:rPr>
              <w:t xml:space="preserve">Tích hợp giáo dục đạo đức: </w:t>
            </w:r>
            <w:r>
              <w:t>qua những ví dụ thực tiễn, giáo dục lòng nhân</w:t>
            </w:r>
          </w:p>
          <w:p w:rsidR="007D6B47" w:rsidRDefault="007D6B47" w:rsidP="007D6B47">
            <w:pPr>
              <w:pStyle w:val="BodyText"/>
              <w:spacing w:line="322" w:lineRule="exact"/>
              <w:ind w:right="116"/>
            </w:pPr>
            <w:r>
              <w:t>ái, sự khoan dung,</w:t>
            </w:r>
            <w:r w:rsidR="00A72F8E">
              <w:t xml:space="preserve"> tình yêu quê hƣơng, yêu con ngư</w:t>
            </w:r>
            <w:r>
              <w:t>ời.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688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25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  <w:i/>
                <w:iCs/>
              </w:rPr>
              <w:t>Đọc thêm:</w:t>
            </w:r>
            <w:r w:rsidRPr="00F67A10">
              <w:rPr>
                <w:rFonts w:cs="Times New Roman"/>
              </w:rPr>
              <w:t xml:space="preserve"> Sau phút chia ly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26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182B" w:rsidRPr="00A72F8E" w:rsidRDefault="00A72F8E" w:rsidP="00A72F8E">
            <w:pPr>
              <w:tabs>
                <w:tab w:val="left" w:pos="947"/>
              </w:tabs>
              <w:spacing w:line="242" w:lineRule="auto"/>
              <w:ind w:right="113"/>
            </w:pPr>
            <w:r w:rsidRPr="00A72F8E">
              <w:t xml:space="preserve"> YÊU THƯ</w:t>
            </w:r>
            <w:r w:rsidR="0002182B" w:rsidRPr="00A72F8E">
              <w:t>ƠNG, TRÁCH NHIỆM, GIẢN DỊ, HÒA</w:t>
            </w:r>
            <w:r w:rsidR="0002182B" w:rsidRPr="00A72F8E">
              <w:rPr>
                <w:spacing w:val="-9"/>
              </w:rPr>
              <w:t xml:space="preserve"> </w:t>
            </w:r>
            <w:r w:rsidR="0002182B" w:rsidRPr="00A72F8E">
              <w:t>BÌNH</w:t>
            </w:r>
          </w:p>
          <w:p w:rsidR="0002182B" w:rsidRDefault="0002182B" w:rsidP="0002182B">
            <w:pPr>
              <w:spacing w:line="318" w:lineRule="exact"/>
              <w:ind w:left="678" w:right="116"/>
            </w:pPr>
            <w:r>
              <w:rPr>
                <w:b/>
              </w:rPr>
              <w:t>Tích hợ</w:t>
            </w:r>
            <w:r w:rsidR="00A72F8E">
              <w:rPr>
                <w:b/>
              </w:rPr>
              <w:t>p môi trư</w:t>
            </w:r>
            <w:r>
              <w:rPr>
                <w:b/>
              </w:rPr>
              <w:t xml:space="preserve">ờng: </w:t>
            </w:r>
            <w:r w:rsidR="00A72F8E">
              <w:t>môi trư</w:t>
            </w:r>
            <w:r>
              <w:t>ờng sống trong lành.</w:t>
            </w:r>
          </w:p>
          <w:p w:rsidR="0002182B" w:rsidRDefault="0002182B" w:rsidP="0002182B">
            <w:pPr>
              <w:pStyle w:val="Heading2"/>
              <w:spacing w:before="4"/>
              <w:ind w:left="678" w:right="116" w:firstLine="0"/>
            </w:pPr>
            <w:r>
              <w:t>Tích hợp kĩ năng sống:</w:t>
            </w:r>
          </w:p>
          <w:p w:rsidR="0002182B" w:rsidRDefault="0002182B" w:rsidP="0002182B">
            <w:pPr>
              <w:pStyle w:val="ListParagraph"/>
              <w:numPr>
                <w:ilvl w:val="1"/>
                <w:numId w:val="4"/>
              </w:numPr>
              <w:tabs>
                <w:tab w:val="left" w:pos="854"/>
              </w:tabs>
              <w:ind w:right="108" w:firstLine="560"/>
              <w:jc w:val="both"/>
              <w:rPr>
                <w:sz w:val="28"/>
              </w:rPr>
            </w:pPr>
            <w:r>
              <w:rPr>
                <w:sz w:val="28"/>
              </w:rPr>
              <w:t>Gia</w:t>
            </w:r>
            <w:r w:rsidR="00B8017D">
              <w:rPr>
                <w:sz w:val="28"/>
              </w:rPr>
              <w:t>o tiếp: Trình bày suy nghĩ, ý tư</w:t>
            </w:r>
            <w:r>
              <w:rPr>
                <w:sz w:val="28"/>
              </w:rPr>
              <w:t xml:space="preserve">ởng, thảo luận và chia sẻ kinh nghiệm </w:t>
            </w:r>
            <w:r>
              <w:rPr>
                <w:spacing w:val="6"/>
                <w:sz w:val="28"/>
              </w:rPr>
              <w:t xml:space="preserve">cá </w:t>
            </w:r>
            <w:r>
              <w:rPr>
                <w:sz w:val="28"/>
              </w:rPr>
              <w:t xml:space="preserve">nhân về: đặc điểm của thể thơ song thất lục bát. Niềm khát </w:t>
            </w:r>
            <w:r w:rsidR="00B8017D">
              <w:rPr>
                <w:sz w:val="28"/>
              </w:rPr>
              <w:t>khao hạnh phúc lứa đôi của ngư</w:t>
            </w:r>
            <w:r>
              <w:rPr>
                <w:sz w:val="28"/>
              </w:rPr>
              <w:t>ời phụ nữ có chồng đi chinh chiến ở nơi xa và ý nghĩa tố cáo chiến tranh phi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nghĩa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đƣợc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văn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bản.</w:t>
            </w:r>
          </w:p>
          <w:p w:rsidR="0002182B" w:rsidRDefault="0002182B" w:rsidP="0002182B">
            <w:pPr>
              <w:pStyle w:val="ListParagraph"/>
              <w:numPr>
                <w:ilvl w:val="1"/>
                <w:numId w:val="4"/>
              </w:numPr>
              <w:tabs>
                <w:tab w:val="left" w:pos="844"/>
              </w:tabs>
              <w:spacing w:before="2"/>
              <w:ind w:right="111" w:firstLine="560"/>
              <w:rPr>
                <w:sz w:val="28"/>
              </w:rPr>
            </w:pPr>
            <w:r>
              <w:rPr>
                <w:sz w:val="28"/>
              </w:rPr>
              <w:t xml:space="preserve">Suy nghĩ, thảo </w:t>
            </w:r>
            <w:r>
              <w:rPr>
                <w:sz w:val="28"/>
              </w:rPr>
              <w:lastRenderedPageBreak/>
              <w:t>luận, cảm nhận về giá trị nội dung, nghệ thuật; về ý nghĩa các tình tiết trong tác phẩm hoặc bài học rút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ra.</w:t>
            </w:r>
          </w:p>
          <w:p w:rsidR="0002182B" w:rsidRDefault="0002182B" w:rsidP="0002182B">
            <w:pPr>
              <w:pStyle w:val="Heading2"/>
              <w:spacing w:before="4"/>
              <w:ind w:left="678" w:right="116" w:firstLine="0"/>
            </w:pPr>
            <w:r>
              <w:t>Tích hợp giáo dục đạo đức:</w:t>
            </w:r>
          </w:p>
          <w:p w:rsidR="0002182B" w:rsidRDefault="0002182B" w:rsidP="0002182B">
            <w:pPr>
              <w:pStyle w:val="ListParagraph"/>
              <w:numPr>
                <w:ilvl w:val="1"/>
                <w:numId w:val="4"/>
              </w:numPr>
              <w:tabs>
                <w:tab w:val="left" w:pos="870"/>
              </w:tabs>
              <w:spacing w:before="1" w:line="322" w:lineRule="exact"/>
              <w:ind w:right="119" w:firstLine="560"/>
              <w:rPr>
                <w:sz w:val="28"/>
              </w:rPr>
            </w:pPr>
            <w:r>
              <w:rPr>
                <w:sz w:val="28"/>
              </w:rPr>
              <w:t>Tình yêu thiên nhiên,</w:t>
            </w:r>
            <w:r w:rsidR="00B8017D">
              <w:rPr>
                <w:sz w:val="28"/>
              </w:rPr>
              <w:t xml:space="preserve"> sự gắn bó với cuộc sống đời thư</w:t>
            </w:r>
            <w:r>
              <w:rPr>
                <w:sz w:val="28"/>
              </w:rPr>
              <w:t>ờng, khát vọng hòa bình no ấm cho nhân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dân.</w:t>
            </w:r>
          </w:p>
          <w:p w:rsidR="0002182B" w:rsidRDefault="0002182B" w:rsidP="0002182B">
            <w:pPr>
              <w:pStyle w:val="ListParagraph"/>
              <w:numPr>
                <w:ilvl w:val="1"/>
                <w:numId w:val="4"/>
              </w:numPr>
              <w:tabs>
                <w:tab w:val="left" w:pos="842"/>
              </w:tabs>
              <w:spacing w:line="318" w:lineRule="exact"/>
              <w:ind w:left="841" w:hanging="163"/>
              <w:rPr>
                <w:sz w:val="28"/>
              </w:rPr>
            </w:pPr>
            <w:r>
              <w:rPr>
                <w:sz w:val="28"/>
              </w:rPr>
              <w:t>Tự lập, tự tin, có trách nhiệm với bản thân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thân.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26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>Bánh trôi nước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27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7571" w:rsidRDefault="00247571" w:rsidP="00247571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YÊU THƯƠNG, TRÁCH NHIỆM, GIẢN DỊ, TỰ DO, TÔN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TRỌNG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Tình cảm yêu thương, trách nhiêm giữa những</w:t>
            </w:r>
          </w:p>
          <w:p w:rsidR="00247571" w:rsidRDefault="00247571" w:rsidP="00247571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 xml:space="preserve">con người. Trân trọng vẻ đẹp và khát vọng tư do, </w:t>
            </w:r>
            <w:r>
              <w:rPr>
                <w:rStyle w:val="fontstyle01"/>
              </w:rPr>
              <w:lastRenderedPageBreak/>
              <w:t>hạnh phúc của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con người.</w:t>
            </w:r>
          </w:p>
          <w:p w:rsidR="00247571" w:rsidRPr="00DF5E88" w:rsidRDefault="00247571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27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Quan hệ từ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28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3420EB" w:rsidP="00AA6DD9">
            <w:r w:rsidRPr="00ED6705">
              <w:rPr>
                <w:rFonts w:eastAsia="Times New Roman" w:cs="Times New Roman"/>
                <w:color w:val="000000"/>
                <w:sz w:val="26"/>
              </w:rPr>
              <w:t>TÔN TRỌNG, HƠP TÁC, TRÁCH NHIỆM, GIẢN DỊ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- Giáo dục kĩ năng sống: ra quyết định, lưa chọn cách sử dụng đại từ, quan hê từ phù hợp vơi tình huống giao tiếp.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- Giáo dục đạo đức: trình bày suy nghĩ, ý tưởng, trao đổi về cách sử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dụng câu trên cơ sở sư tôn trọng lẫn nhau; có trách nhiêm trong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viêc giữ gìn sư trong sáng của tiếng Viêt.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1050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>Luyện tập cách làm văn bản biểu cảm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29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D6B47" w:rsidRDefault="007D6B47" w:rsidP="00A72F8E">
            <w:pPr>
              <w:ind w:right="116"/>
            </w:pPr>
            <w:r>
              <w:t>TRÁCH NHIỆM, TÔN TRỌ</w:t>
            </w:r>
            <w:r w:rsidR="00A72F8E">
              <w:t>NG, YÊU THƯ</w:t>
            </w:r>
            <w:r>
              <w:t xml:space="preserve">ƠNG, TRUNG THỰC, KHOAN DUNG, ĐOÀN KẾT, </w:t>
            </w:r>
            <w:r>
              <w:lastRenderedPageBreak/>
              <w:t>HỢP TÁC.</w:t>
            </w:r>
          </w:p>
          <w:p w:rsidR="00A72F8E" w:rsidRDefault="007D6B47" w:rsidP="007D6B47">
            <w:pPr>
              <w:ind w:left="678" w:right="116" w:hanging="20"/>
            </w:pPr>
            <w:r>
              <w:rPr>
                <w:b/>
              </w:rPr>
              <w:t xml:space="preserve">Tích hợp kĩ năng sống: </w:t>
            </w:r>
            <w:r>
              <w:t xml:space="preserve">suy nghĩ, thảo luận phù hợp với mục đích giao tiếp. </w:t>
            </w:r>
          </w:p>
          <w:p w:rsidR="00A72F8E" w:rsidRDefault="007D6B47" w:rsidP="007D6B47">
            <w:pPr>
              <w:ind w:left="678" w:right="116" w:hanging="20"/>
            </w:pPr>
            <w:r>
              <w:rPr>
                <w:b/>
              </w:rPr>
              <w:t>Tích hợ</w:t>
            </w:r>
            <w:r w:rsidR="00A72F8E">
              <w:rPr>
                <w:b/>
              </w:rPr>
              <w:t>p môi trư</w:t>
            </w:r>
            <w:r>
              <w:rPr>
                <w:b/>
              </w:rPr>
              <w:t xml:space="preserve">ờng: </w:t>
            </w:r>
            <w:r>
              <w:t>sử dụng các ví dụ minh họa về chủ đề môi t</w:t>
            </w:r>
            <w:r w:rsidR="00A72F8E">
              <w:t>rư</w:t>
            </w:r>
            <w:r>
              <w:t xml:space="preserve">ờng </w:t>
            </w:r>
          </w:p>
          <w:p w:rsidR="007D6B47" w:rsidRDefault="007D6B47" w:rsidP="007D6B47">
            <w:pPr>
              <w:ind w:left="678" w:right="116" w:hanging="20"/>
            </w:pPr>
            <w:r>
              <w:rPr>
                <w:b/>
              </w:rPr>
              <w:t xml:space="preserve">Tích hợp giáo dục đạo đức: </w:t>
            </w:r>
            <w:r>
              <w:t>qua những ví dụ thực tiễn, giáo dục lòng nhân</w:t>
            </w:r>
          </w:p>
          <w:p w:rsidR="007D6B47" w:rsidRDefault="007D6B47" w:rsidP="007D6B47">
            <w:pPr>
              <w:pStyle w:val="BodyText"/>
              <w:spacing w:line="322" w:lineRule="exact"/>
              <w:ind w:right="116"/>
            </w:pPr>
            <w:r>
              <w:t>ái, sự khoan dung,</w:t>
            </w:r>
            <w:r w:rsidR="00A72F8E">
              <w:t xml:space="preserve"> tình yêu quê hƣơng, yêu con ngư</w:t>
            </w:r>
            <w:r>
              <w:t>ời.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900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29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Qua đèo Ngang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30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AF3C5E" w:rsidRDefault="00247571" w:rsidP="00AA6DD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GIẢN DỊ, TỰ DO, KHIÊM TỐN, YÊU THƯƠNG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- Giáo dục đạo đức: Tâm </w:t>
            </w:r>
            <w:r>
              <w:rPr>
                <w:rStyle w:val="fontstyle01"/>
              </w:rPr>
              <w:lastRenderedPageBreak/>
              <w:t>trạng cô đơn, lối sống thanh nhàn, nỗi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niềm hoài cổ.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30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Bạn đến chơi nhà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   </w:t>
            </w:r>
            <w:r>
              <w:rPr>
                <w:rFonts w:cs="Times New Roman"/>
              </w:rPr>
              <w:t xml:space="preserve">   </w:t>
            </w:r>
            <w:r w:rsidRPr="00F67A10">
              <w:rPr>
                <w:rFonts w:cs="Times New Roman"/>
              </w:rPr>
              <w:t>31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7571" w:rsidRDefault="00247571" w:rsidP="00247571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YÊU THƯƠNG, TRÁCH NHIỆM, GIẢN DỊ, TỰ DO, TÔN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TRỌNG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Tình cảm yêu thương, trách nhiêm giữa những</w:t>
            </w:r>
          </w:p>
          <w:p w:rsidR="00AA6DD9" w:rsidRPr="00AF3C5E" w:rsidRDefault="00247571" w:rsidP="00AA6DD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con người. Trân trọng vẻ đẹp và khát vọng tư do, hạnh phúc của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con người.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912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>Chữa lỗi về quan hệ từ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32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900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spacing w:val="-6"/>
              </w:rPr>
            </w:pPr>
            <w:r w:rsidRPr="00F67A10">
              <w:rPr>
                <w:rFonts w:cs="Times New Roman"/>
                <w:spacing w:val="-6"/>
              </w:rPr>
              <w:t>Viết bài Tập làm văn số 2 - Văn biểu cảm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33,34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94A79" w:rsidRDefault="00194A79" w:rsidP="00194A7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TRUNG THỰC, TÔN TRỌNG, HƠP TÁC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kĩ năng sống: ra quyết định, xác định và lưa cách giải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quyết đúng đắn; tư nhận thức, xác định giá trị, tư tin, tư trọng.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- Giáo dục đạo đức: trung </w:t>
            </w:r>
            <w:r>
              <w:rPr>
                <w:rStyle w:val="fontstyle01"/>
              </w:rPr>
              <w:lastRenderedPageBreak/>
              <w:t>thưc trong khi làm bài, tôn trọng thành quả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mà người khác đạt được, biết hợp tác đê đạt kết quả tốt.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1092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33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  <w:i/>
                <w:iCs/>
              </w:rPr>
              <w:t>Đọc thêm</w:t>
            </w:r>
            <w:r w:rsidRPr="00F67A10">
              <w:rPr>
                <w:rFonts w:cs="Times New Roman"/>
              </w:rPr>
              <w:t>: Xa ngắm thác núi Lư, Phong kiều dạ bạc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35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182B" w:rsidRPr="00B8017D" w:rsidRDefault="00B8017D" w:rsidP="00B8017D">
            <w:pPr>
              <w:tabs>
                <w:tab w:val="left" w:pos="904"/>
              </w:tabs>
              <w:spacing w:line="322" w:lineRule="exact"/>
              <w:ind w:right="114"/>
            </w:pPr>
            <w:r w:rsidRPr="00B8017D">
              <w:t xml:space="preserve"> YÊU THƯ</w:t>
            </w:r>
            <w:r w:rsidR="0002182B" w:rsidRPr="00B8017D">
              <w:t>ƠNG, HÒA BÌNH, HẠNH PHÚC, TRÁCH</w:t>
            </w:r>
            <w:r w:rsidR="0002182B" w:rsidRPr="00B8017D">
              <w:rPr>
                <w:spacing w:val="-9"/>
              </w:rPr>
              <w:t xml:space="preserve"> </w:t>
            </w:r>
            <w:r w:rsidR="0002182B" w:rsidRPr="00B8017D">
              <w:t>NHIỆM</w:t>
            </w:r>
          </w:p>
          <w:p w:rsidR="0002182B" w:rsidRDefault="0002182B" w:rsidP="0002182B">
            <w:pPr>
              <w:spacing w:line="318" w:lineRule="exact"/>
              <w:ind w:left="678" w:right="116"/>
            </w:pPr>
            <w:r>
              <w:rPr>
                <w:b/>
              </w:rPr>
              <w:t xml:space="preserve">Tích hợp môi trường: </w:t>
            </w:r>
            <w:r>
              <w:t>môi trƣờng sống trong lành</w:t>
            </w:r>
          </w:p>
          <w:p w:rsidR="0002182B" w:rsidRDefault="0002182B" w:rsidP="0002182B">
            <w:pPr>
              <w:pStyle w:val="Heading2"/>
              <w:spacing w:before="4"/>
              <w:ind w:left="678" w:right="116" w:firstLine="0"/>
            </w:pPr>
            <w:r>
              <w:t>Tích hợp kĩ năng sống:</w:t>
            </w:r>
          </w:p>
          <w:p w:rsidR="0002182B" w:rsidRDefault="0002182B" w:rsidP="0002182B">
            <w:pPr>
              <w:pStyle w:val="BodyText"/>
              <w:ind w:right="116" w:firstLine="559"/>
            </w:pPr>
            <w:r>
              <w:t>Suy nghĩ, thảo luận, cảm nhận về giá trị nội dung, nghệ thuật; về ý nghĩa các tình tiết trong tác phẩm hoặc bài học rút ra.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34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Từ đồng nghĩa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36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420EB" w:rsidRDefault="003420EB" w:rsidP="003420EB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TÔN TRỌNG, HƠP TÁC, TRÁCH NHIỆM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kĩ năng sống: Ra quyết định, lưa chọn cách sử dụng từ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phù hợp vơi thưc tiên giao tiếp của bản thân; trình bày suy nghĩ, ý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tưởng, thảo luận và chia sẻ quan điêm cá nhân.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tôn trọng, lắng nghe và hiêu người khác; lưa chọn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cách sử dụng tiếng Viêt đúng nghĩa, trong sáng, hiêu quả.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104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Cách lập ý của bài văn biểu cảm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37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D6B47" w:rsidRDefault="007D6B47" w:rsidP="00B8017D">
            <w:pPr>
              <w:ind w:right="116"/>
            </w:pPr>
            <w:r>
              <w:t>TRÁCH NHIỆM, TÔN TRỌ</w:t>
            </w:r>
            <w:r w:rsidR="00B8017D">
              <w:t>NG, YÊU THƯ</w:t>
            </w:r>
            <w:r>
              <w:t>ƠNG, TRUNG THỰC, KHOAN DUNG, ĐOÀN KẾT, HỢP TÁC.</w:t>
            </w:r>
          </w:p>
          <w:p w:rsidR="00B8017D" w:rsidRDefault="007D6B47" w:rsidP="007D6B47">
            <w:pPr>
              <w:ind w:left="678" w:right="116" w:hanging="20"/>
            </w:pPr>
            <w:r>
              <w:rPr>
                <w:b/>
              </w:rPr>
              <w:t xml:space="preserve">Tích hợp kĩ năng sống: </w:t>
            </w:r>
            <w:r>
              <w:t xml:space="preserve">suy nghĩ, thảo luận </w:t>
            </w:r>
            <w:r>
              <w:lastRenderedPageBreak/>
              <w:t>phù hợp với mục đích giao tiếp.</w:t>
            </w:r>
          </w:p>
          <w:p w:rsidR="00B8017D" w:rsidRDefault="007D6B47" w:rsidP="007D6B47">
            <w:pPr>
              <w:ind w:left="678" w:right="116" w:hanging="20"/>
            </w:pPr>
            <w:r>
              <w:t xml:space="preserve"> </w:t>
            </w:r>
            <w:r>
              <w:rPr>
                <w:b/>
              </w:rPr>
              <w:t>Tích hợ</w:t>
            </w:r>
            <w:r w:rsidR="00B8017D">
              <w:rPr>
                <w:b/>
              </w:rPr>
              <w:t>p môi trư</w:t>
            </w:r>
            <w:r>
              <w:rPr>
                <w:b/>
              </w:rPr>
              <w:t xml:space="preserve">ờng: </w:t>
            </w:r>
            <w:r>
              <w:t>sử dụng các ví dụ minh họa về chủ đề môi t</w:t>
            </w:r>
            <w:r w:rsidR="00B8017D">
              <w:t>rư</w:t>
            </w:r>
            <w:r>
              <w:t>ờng</w:t>
            </w:r>
          </w:p>
          <w:p w:rsidR="007D6B47" w:rsidRDefault="007D6B47" w:rsidP="007D6B47">
            <w:pPr>
              <w:ind w:left="678" w:right="116" w:hanging="20"/>
            </w:pPr>
            <w:r>
              <w:t xml:space="preserve"> </w:t>
            </w:r>
            <w:r>
              <w:rPr>
                <w:b/>
              </w:rPr>
              <w:t xml:space="preserve">Tích hợp giáo dục đạo đức: </w:t>
            </w:r>
            <w:r>
              <w:t>qua những ví dụ thực tiễn, giáo dục lòng nhân</w:t>
            </w:r>
          </w:p>
          <w:p w:rsidR="007D6B47" w:rsidRDefault="007D6B47" w:rsidP="007D6B47">
            <w:pPr>
              <w:pStyle w:val="BodyText"/>
              <w:spacing w:line="322" w:lineRule="exact"/>
              <w:ind w:right="116"/>
            </w:pPr>
            <w:r>
              <w:t>ái</w:t>
            </w:r>
            <w:r w:rsidR="00B8017D">
              <w:t>, sự khoan dung, tình yêu quê hương, yêu con ngư</w:t>
            </w:r>
            <w:r>
              <w:t>ời.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36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spacing w:val="-14"/>
              </w:rPr>
            </w:pPr>
            <w:r w:rsidRPr="00F67A10">
              <w:rPr>
                <w:rFonts w:cs="Times New Roman"/>
                <w:spacing w:val="-14"/>
              </w:rPr>
              <w:t xml:space="preserve">Cảm nghĩ trong đêm thanh tĩnh </w:t>
            </w:r>
            <w:r w:rsidRPr="00F67A10">
              <w:rPr>
                <w:rFonts w:cs="Times New Roman"/>
                <w:i/>
                <w:iCs/>
                <w:spacing w:val="-14"/>
              </w:rPr>
              <w:t>(Tĩnh dạ tứ)</w:t>
            </w:r>
            <w:r w:rsidRPr="00F67A10">
              <w:rPr>
                <w:rFonts w:cs="Times New Roman"/>
                <w:spacing w:val="-14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38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7571" w:rsidRDefault="00247571" w:rsidP="00247571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YÊU THƯƠNG, HOA BINH, HẠNH PHÚC, TRÁCH NHIỆM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gắn bó vơi thiên nhiên, cuộc sống; đồng cảm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vơi nỗi niềm tha hương, tình cảm thương nhơ quê hương, khát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lastRenderedPageBreak/>
              <w:t>vọng cuộc sống hòa bình.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37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i/>
                <w:iCs/>
              </w:rPr>
            </w:pPr>
            <w:r w:rsidRPr="00F67A10">
              <w:rPr>
                <w:rFonts w:cs="Times New Roman"/>
              </w:rPr>
              <w:t xml:space="preserve">Ngẫu nhiên viết nhân buổi mới về quê </w:t>
            </w:r>
            <w:r w:rsidRPr="00F67A10">
              <w:rPr>
                <w:rFonts w:cs="Times New Roman"/>
                <w:i/>
                <w:iCs/>
              </w:rPr>
              <w:t xml:space="preserve">(Hồi hương ngẫu thư)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39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7571" w:rsidRDefault="00247571" w:rsidP="00247571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YÊU THƯƠNG, HOA BINH, HẠNH PHÚC, TRÁCH NHIỆM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gắn bó vơi thiên nhiên, cuộc sống; đồng cảm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vơi nỗi niềm tha hương, tình cảm thương nhơ quê hương, khát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vọng cuộc sống hòa bình.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>Từ trái nghĩa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40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420EB" w:rsidRDefault="003420EB" w:rsidP="003420EB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TÔN TRỌNG, HƠP TÁC, TRÁCH NHIỆM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kĩ năng sống: Ra quyết định, lưa chọn cách sử dụng từ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phù hợp vơi thưc tiên giao tiếp của bản thân; trình bày suy nghĩ, ý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tưởng, thảo luận và chia sẻ quan điêm cá nhân.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lastRenderedPageBreak/>
              <w:t>- Giáo dục đạo đức: tôn trọng, lắng nghe và hiêu người khác; lưa chọn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cách sử dụng tiếng Viêt đúng nghĩa, trong sáng, hiêu quả.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39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Luyện nói: Văn biểu cảm về sự vật, con người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41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F30BC9" w:rsidP="00AA6DD9">
            <w:r>
              <w:rPr>
                <w:rStyle w:val="fontstyle01"/>
              </w:rPr>
              <w:t>HÒA BÌNH, TÔN TRỌNG, YÊU THƯƠNG, TRUNG THỰC,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TRÁCH NHIỆM, HƠP TÁC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kĩ năng sống: ra quyết định, xác định đối tượng và nội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dung biêu cảm; trình bày suy nghĩ, cảm xúc, ý tưởng về đối tượng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biêu cảm.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môi trường: đưa ra vấn đề biêu cảm co liên quan đến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môi trường.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- Giáo dục đạo đức: quan tâm sâu sắc tơi cuộc </w:t>
            </w:r>
            <w:r>
              <w:rPr>
                <w:rStyle w:val="fontstyle01"/>
              </w:rPr>
              <w:lastRenderedPageBreak/>
              <w:t>sống, con người; thê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nghiêm vơi thái độ trân trọng, yêu thương, trách nhiêm trươc cuộc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sống, con người; làm giàu thêm hiêu biết, tình cảm, thái độ, kỹ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năng sống cho bản thân.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40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spacing w:val="-6"/>
              </w:rPr>
            </w:pPr>
            <w:r w:rsidRPr="00F67A10">
              <w:rPr>
                <w:rFonts w:cs="Times New Roman"/>
                <w:spacing w:val="-6"/>
              </w:rPr>
              <w:t xml:space="preserve">Đọc thêm: Bài ca nhà tranh bị gió thu phá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42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>Kiểm tra Văn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43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Từ đồng âm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44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AF3C5E" w:rsidRDefault="003420EB" w:rsidP="00AA6DD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TÔN TRỌNG, HƠP TÁC, TRÁCH NHIỆM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kĩ năng sống: Ra quyết định, lưa chọn cách sử dụng từ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phù hợp vơi thưc tiên giao tiếp của bản thân; trình bày suy nghĩ, ý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lastRenderedPageBreak/>
              <w:t>tưởng, thảo luận và chia sẻ quan điêm cá nhân.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tôn trọng, lắng nghe và hiêu người khác; lưa chọn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cách sử dụng tiếng Viêt đúng nghĩa, trong sáng, hiêu quả.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900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43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Trả bài Tập làm văn số 2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45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97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Các yếu tố tự sự, miêu tả trong văn bản biểu cảm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46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D6B47" w:rsidRDefault="007D6B47" w:rsidP="00B8017D">
            <w:pPr>
              <w:ind w:left="118" w:right="116"/>
            </w:pPr>
            <w:r>
              <w:t>TRÁCH NHIỆM, TÔN TRỌ</w:t>
            </w:r>
            <w:r w:rsidR="00B8017D">
              <w:t>NG, YÊU THƯ</w:t>
            </w:r>
            <w:r>
              <w:t>ƠNG, TRUNG THỰC, KHOAN DUNG, ĐOÀN KẾT, HỢP TÁC.</w:t>
            </w:r>
          </w:p>
          <w:p w:rsidR="007D6B47" w:rsidRDefault="007D6B47" w:rsidP="007D6B47">
            <w:pPr>
              <w:ind w:left="678" w:right="116" w:hanging="20"/>
            </w:pPr>
            <w:r>
              <w:rPr>
                <w:b/>
              </w:rPr>
              <w:t xml:space="preserve">Tích hợp kĩ năng sống: </w:t>
            </w:r>
            <w:r>
              <w:t xml:space="preserve">suy nghĩ, thảo luận phù hợp với mục đích giao tiếp. </w:t>
            </w:r>
            <w:r>
              <w:rPr>
                <w:b/>
              </w:rPr>
              <w:t>Tích hợ</w:t>
            </w:r>
            <w:r w:rsidR="00B8017D">
              <w:rPr>
                <w:b/>
              </w:rPr>
              <w:t>p môi trư</w:t>
            </w:r>
            <w:r>
              <w:rPr>
                <w:b/>
              </w:rPr>
              <w:t xml:space="preserve">ờng: </w:t>
            </w:r>
            <w:r>
              <w:t xml:space="preserve">sử dụng các ví dụ </w:t>
            </w:r>
            <w:r>
              <w:lastRenderedPageBreak/>
              <w:t>minh họa về chủ đề môi t</w:t>
            </w:r>
            <w:r w:rsidR="00B8017D">
              <w:t>rư</w:t>
            </w:r>
            <w:r>
              <w:t xml:space="preserve">ờng </w:t>
            </w:r>
            <w:r>
              <w:rPr>
                <w:b/>
              </w:rPr>
              <w:t xml:space="preserve">Tích hợp giáo dục đạo đức: </w:t>
            </w:r>
            <w:r>
              <w:t>qua những ví dụ thực tiễn, giáo dục lòng nhân</w:t>
            </w:r>
          </w:p>
          <w:p w:rsidR="007D6B47" w:rsidRDefault="007D6B47" w:rsidP="007D6B47">
            <w:pPr>
              <w:pStyle w:val="BodyText"/>
              <w:spacing w:line="322" w:lineRule="exact"/>
              <w:ind w:right="116"/>
            </w:pPr>
            <w:r>
              <w:t>ái</w:t>
            </w:r>
            <w:r w:rsidR="00B8017D">
              <w:t>, sự khoan dung, tình yêu quê hương, yêu con ngư</w:t>
            </w:r>
            <w:r>
              <w:t>ời.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972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45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Kiểm tra Tiếng Việt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47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Cảnh khuya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48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Default="006D2B5B" w:rsidP="00AA6DD9">
            <w:r>
              <w:t>GDANQP</w:t>
            </w:r>
          </w:p>
          <w:p w:rsidR="006D2B5B" w:rsidRDefault="006D2B5B" w:rsidP="00AA6DD9">
            <w:r>
              <w:t>Kể chuyện hoặc hình ảnh về Bác Hồ trên đường kháng chiến</w:t>
            </w:r>
          </w:p>
          <w:p w:rsidR="00247571" w:rsidRDefault="00247571" w:rsidP="00247571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YÊU THƯƠNG, HẠNH PHÚC, TÔN TRỌNG, GIẢN DỊ, HƠP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gắn bó vơi thiên nhiên; yêu thương, trân trọng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lastRenderedPageBreak/>
              <w:t>con người, gia đình; bồi đắp tình cảm và lối sống yêu thương tình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nghĩa.</w:t>
            </w:r>
          </w:p>
          <w:p w:rsidR="00247571" w:rsidRPr="00DF5E88" w:rsidRDefault="00247571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47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Rằm tháng giêng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49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7571" w:rsidRDefault="00247571" w:rsidP="00247571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YÊU THƯƠNG, HẠNH PHÚC, TÔN TRỌNG, GIẢN DỊ, HƠP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gắn bó vơi thiên nhiên; yêu thương, trân trọng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con người, gia đình; bồi đắp tình cảm và lối sống yêu thương tình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nghĩa.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988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Thành ngữ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50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7D6B47" w:rsidP="007D6B47">
            <w:pPr>
              <w:pStyle w:val="ListParagraph"/>
              <w:tabs>
                <w:tab w:val="left" w:pos="858"/>
              </w:tabs>
              <w:ind w:left="678" w:right="121" w:firstLine="0"/>
            </w:pPr>
            <w:r>
              <w:rPr>
                <w:rStyle w:val="fontstyle01"/>
              </w:rPr>
              <w:t>TÔN TRỌNG, HƠP TÁC, TRÁCH NHIỆM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kĩ năng sống: Ra quyết định, lưa chọn cách sử dụng từ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phù hợp vơi thưc tiên giao tiếp của </w:t>
            </w:r>
            <w:r>
              <w:rPr>
                <w:rStyle w:val="fontstyle01"/>
              </w:rPr>
              <w:lastRenderedPageBreak/>
              <w:t>bản thân; trình bày suy nghĩ, ý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tưởng, thảo luận và chia sẻ quan điêm cá nhân.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tôn trọng, lắng nghe và hiêu người khác; lưa chọn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cách sử dụng tiếng Viêt đúng nghĩa, trong sáng, hiêu quả.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49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spacing w:val="-8"/>
              </w:rPr>
            </w:pPr>
            <w:r w:rsidRPr="00F67A10">
              <w:rPr>
                <w:rFonts w:cs="Times New Roman"/>
                <w:spacing w:val="-8"/>
              </w:rPr>
              <w:t xml:space="preserve">Viết bài Tập làm văn số 3 – Văn biểu cảm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51,52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94A79" w:rsidRDefault="00194A79" w:rsidP="00194A7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TRUNG THỰC, TÔN TRỌNG, HƠP TÁC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kĩ năng sống: ra quyết định, xác định và lưa cách giải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quyết đúng đắn; tư nhận thức, xác định giá trị, tư tin, tư trọng.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trung thưc trong khi làm bài, tôn trọng thành quả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mà người khác đạt được, biết hợp tác đê đạt kết quả tốt.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50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Cách làm bài văn biểu cảm về tác phẩm văn học </w:t>
            </w:r>
            <w:r w:rsidRPr="00F67A10">
              <w:rPr>
                <w:rFonts w:cs="Times New Roman"/>
                <w:i/>
                <w:iCs/>
              </w:rPr>
              <w:t>(Chọn ngữ liệu phù hợp hơn để dạy)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53</w:t>
            </w:r>
          </w:p>
          <w:p w:rsidR="00AA6DD9" w:rsidRPr="00F67A10" w:rsidRDefault="00AA6DD9" w:rsidP="00AA6DD9">
            <w:pPr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D6B47" w:rsidRDefault="007D6B47" w:rsidP="00B8017D">
            <w:pPr>
              <w:ind w:right="116"/>
            </w:pPr>
            <w:r>
              <w:t>TRÁCH NHIỆM, TÔN TRỌ</w:t>
            </w:r>
            <w:r w:rsidR="00B8017D">
              <w:t>NG, YÊU THƯ</w:t>
            </w:r>
            <w:r>
              <w:t>ƠNG, TRUNG THỰC, KHOAN DUNG, ĐOÀN KẾT, HỢP TÁC.</w:t>
            </w:r>
          </w:p>
          <w:p w:rsidR="00B8017D" w:rsidRDefault="007D6B47" w:rsidP="007D6B47">
            <w:pPr>
              <w:ind w:left="678" w:right="116" w:hanging="20"/>
            </w:pPr>
            <w:r>
              <w:rPr>
                <w:b/>
              </w:rPr>
              <w:t xml:space="preserve">Tích hợp kĩ năng sống: </w:t>
            </w:r>
            <w:r>
              <w:t>suy nghĩ, thảo luận phù hợp với mục đích giao tiếp</w:t>
            </w:r>
          </w:p>
          <w:p w:rsidR="00B8017D" w:rsidRDefault="007D6B47" w:rsidP="007D6B47">
            <w:pPr>
              <w:ind w:left="678" w:right="116" w:hanging="20"/>
            </w:pPr>
            <w:r>
              <w:t xml:space="preserve">. </w:t>
            </w:r>
            <w:r>
              <w:rPr>
                <w:b/>
              </w:rPr>
              <w:t>Tích hợ</w:t>
            </w:r>
            <w:r w:rsidR="00B8017D">
              <w:rPr>
                <w:b/>
              </w:rPr>
              <w:t>p môi trư</w:t>
            </w:r>
            <w:r>
              <w:rPr>
                <w:b/>
              </w:rPr>
              <w:t xml:space="preserve">ờng: </w:t>
            </w:r>
            <w:r>
              <w:t>sử dụng các ví dụ minh họa về chủ đề môi t</w:t>
            </w:r>
            <w:r w:rsidR="00B8017D">
              <w:t>rư</w:t>
            </w:r>
            <w:r>
              <w:t>ờng</w:t>
            </w:r>
          </w:p>
          <w:p w:rsidR="007D6B47" w:rsidRDefault="007D6B47" w:rsidP="007D6B47">
            <w:pPr>
              <w:ind w:left="678" w:right="116" w:hanging="20"/>
            </w:pPr>
            <w:r>
              <w:t xml:space="preserve"> </w:t>
            </w:r>
            <w:r>
              <w:rPr>
                <w:b/>
              </w:rPr>
              <w:t xml:space="preserve">Tích hợp giáo dục đạo đức: </w:t>
            </w:r>
            <w:r>
              <w:t xml:space="preserve">qua những ví dụ </w:t>
            </w:r>
            <w:r>
              <w:lastRenderedPageBreak/>
              <w:t>thực tiễn, giáo dục lòng nhân</w:t>
            </w:r>
          </w:p>
          <w:p w:rsidR="007D6B47" w:rsidRDefault="007D6B47" w:rsidP="007D6B47">
            <w:pPr>
              <w:pStyle w:val="BodyText"/>
              <w:spacing w:line="322" w:lineRule="exact"/>
              <w:ind w:right="116"/>
            </w:pPr>
            <w:r>
              <w:t>ái</w:t>
            </w:r>
            <w:r w:rsidR="00B8017D">
              <w:t>, sự khoan dung, tình yêu quê hương, yêu con ngư</w:t>
            </w:r>
            <w:r>
              <w:t>ời.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51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>Tiếng gà trưa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54,55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7571" w:rsidRDefault="00247571" w:rsidP="00247571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YÊU THƯƠNG, HẠNH PHÚC, TÔN TRỌNG, GIẢN DỊ, HƠP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gắn bó vơi thiên nhiên; yêu thương, trân trọng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con người, gia đình; bồi đắp tình cảm và lối sống yêu thương tình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nghĩa.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Luyện nói: Phát biểu cảm nghĩ về tác phẩm văn học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56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AF3C5E" w:rsidRDefault="00ED6705" w:rsidP="00AA6DD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HÒA BÌNH, TÔN TRỌNG, YÊU THƯƠNG, TRUNG THỰC,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TRÁCH NHIỆM, HƠP TÁC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- Giáo dục kĩ năng sống: ra quyết định, xác định </w:t>
            </w:r>
            <w:r>
              <w:rPr>
                <w:rStyle w:val="fontstyle01"/>
              </w:rPr>
              <w:lastRenderedPageBreak/>
              <w:t>đối tượng và nội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dung biêu cảm; trình bày suy nghĩ, cảm xúc, ý tưởng về đối tượng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biêu cảm.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môi trường: đưa ra vấn đề biêu cảm co liên quan đến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môi trường.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quan tâm sâu sắc tơi cuộc sống, con người; thê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nghiêm vơi thái độ trân trọng, yêu thương, trách nhiêm trươc cuộc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sống, con người; làm giàu thêm hiêu biết, tình cảm, thái độ, kỹ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năng sống cho bản thân.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53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D0EFD" w:rsidRDefault="00AA6DD9" w:rsidP="00AA6DD9">
            <w:pPr>
              <w:jc w:val="both"/>
              <w:rPr>
                <w:rFonts w:cs="Times New Roman"/>
                <w:color w:val="000000"/>
              </w:rPr>
            </w:pPr>
            <w:r w:rsidRPr="00DD0EFD">
              <w:rPr>
                <w:rFonts w:cs="Times New Roman"/>
                <w:color w:val="000000"/>
              </w:rPr>
              <w:t>Làm thơ lục bát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D0EFD" w:rsidRDefault="00AA6DD9" w:rsidP="00AA6DD9">
            <w:pPr>
              <w:jc w:val="center"/>
              <w:rPr>
                <w:rFonts w:cs="Times New Roman"/>
                <w:color w:val="000000"/>
              </w:rPr>
            </w:pPr>
            <w:r w:rsidRPr="00DD0EFD">
              <w:rPr>
                <w:rFonts w:cs="Times New Roman"/>
                <w:color w:val="000000"/>
              </w:rPr>
              <w:t>57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94A79" w:rsidRDefault="00194A79" w:rsidP="00194A7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TÔN TRỌNG, TRÁCH NHIỆM, YÊU THƯƠNG, TRUNG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THỰC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môi trường: khuyến khích làm thơ về đề tài môi trường.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- Giáo dục đạo đức: trân </w:t>
            </w:r>
            <w:r>
              <w:rPr>
                <w:rStyle w:val="fontstyle01"/>
              </w:rPr>
              <w:lastRenderedPageBreak/>
              <w:t>trọng giá trị văn hoa dân tộc, có tinh thần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trách nhiêm gìn giữ và phát huy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54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D0EFD" w:rsidRDefault="00AA6DD9" w:rsidP="00AA6DD9">
            <w:pPr>
              <w:jc w:val="both"/>
              <w:rPr>
                <w:rFonts w:cs="Times New Roman"/>
                <w:color w:val="000000"/>
              </w:rPr>
            </w:pPr>
            <w:r w:rsidRPr="00DD0EFD">
              <w:rPr>
                <w:rFonts w:cs="Times New Roman"/>
                <w:color w:val="000000"/>
              </w:rPr>
              <w:t>Một thứ quà của lúa non: Cốm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D0EFD" w:rsidRDefault="00AA6DD9" w:rsidP="00AA6DD9">
            <w:pPr>
              <w:jc w:val="center"/>
              <w:rPr>
                <w:rFonts w:cs="Times New Roman"/>
                <w:color w:val="000000"/>
              </w:rPr>
            </w:pPr>
            <w:r w:rsidRPr="00DD0EFD">
              <w:rPr>
                <w:rFonts w:cs="Times New Roman"/>
                <w:color w:val="000000"/>
              </w:rPr>
              <w:t>58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37E65" w:rsidRDefault="00937E65" w:rsidP="00937E65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HÒA BÌNH, TÔN TRỌNG, TRÁCH NHIỆM, YÊU THƯƠNG,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HẠNH PHÚC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Tình yêu, niềm tư hào về quê hương, đất nươc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tươi đẹp: phong vị, net đẹp văn hoa và lối sống của người Viêt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Nam; cảnh sắc thiên nhiên và con người của mỗi miền quê. Tôn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trọng, có trách nhiêm bảo tồn những giá trị truyền thống.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55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86182A" w:rsidRDefault="00AA6DD9" w:rsidP="00AA6DD9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Default="00AA6DD9" w:rsidP="00AA6DD9">
            <w:pPr>
              <w:rPr>
                <w:rFonts w:cs="Times New Roman"/>
                <w:b/>
                <w:bCs/>
                <w:i/>
                <w:iCs/>
              </w:rPr>
            </w:pPr>
            <w:r w:rsidRPr="000D5C94">
              <w:rPr>
                <w:rFonts w:cs="Times New Roman"/>
                <w:b/>
                <w:bCs/>
                <w:i/>
                <w:iCs/>
                <w:u w:val="single"/>
              </w:rPr>
              <w:t>Chủ đề 1:</w:t>
            </w:r>
            <w:r w:rsidRPr="000D5C94">
              <w:rPr>
                <w:rFonts w:cs="Times New Roman"/>
                <w:b/>
                <w:bCs/>
                <w:i/>
                <w:iCs/>
              </w:rPr>
              <w:t xml:space="preserve"> Phong cách ngôn ngữ và biện pháp tu từ (2 tiết)</w:t>
            </w:r>
          </w:p>
          <w:p w:rsidR="00AA6DD9" w:rsidRDefault="00AA6DD9" w:rsidP="00AA6DD9">
            <w:pPr>
              <w:rPr>
                <w:rFonts w:cs="Times New Roman"/>
                <w:b/>
                <w:bCs/>
                <w:i/>
                <w:iCs/>
              </w:rPr>
            </w:pPr>
            <w:r w:rsidRPr="000D5C94">
              <w:rPr>
                <w:rFonts w:cs="Times New Roman"/>
                <w:b/>
                <w:bCs/>
              </w:rPr>
              <w:t>Điệp ngữ</w:t>
            </w:r>
          </w:p>
          <w:p w:rsidR="00AA6DD9" w:rsidRDefault="00AA6DD9" w:rsidP="00AA6DD9">
            <w:pPr>
              <w:rPr>
                <w:rFonts w:cs="Times New Roman"/>
                <w:b/>
                <w:bCs/>
                <w:i/>
                <w:iCs/>
              </w:rPr>
            </w:pPr>
            <w:r w:rsidRPr="000D5C94">
              <w:rPr>
                <w:rFonts w:cs="Times New Roman"/>
                <w:b/>
                <w:bCs/>
              </w:rPr>
              <w:t>Chơi chữ</w:t>
            </w:r>
          </w:p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Default="00AA6DD9" w:rsidP="00AA6DD9">
            <w:pPr>
              <w:jc w:val="center"/>
              <w:rPr>
                <w:rFonts w:cs="Times New Roman"/>
                <w:b/>
                <w:bCs/>
              </w:rPr>
            </w:pPr>
          </w:p>
          <w:p w:rsidR="00AA6DD9" w:rsidRDefault="00AA6DD9" w:rsidP="00AA6DD9">
            <w:pPr>
              <w:jc w:val="center"/>
              <w:rPr>
                <w:rFonts w:cs="Times New Roman"/>
                <w:b/>
                <w:bCs/>
              </w:rPr>
            </w:pPr>
          </w:p>
          <w:p w:rsidR="00AA6DD9" w:rsidRDefault="00AA6DD9" w:rsidP="00AA6DD9">
            <w:pPr>
              <w:jc w:val="center"/>
              <w:rPr>
                <w:rFonts w:cs="Times New Roman"/>
                <w:b/>
                <w:bCs/>
              </w:rPr>
            </w:pPr>
          </w:p>
          <w:p w:rsidR="00AA6DD9" w:rsidRDefault="00AA6DD9" w:rsidP="00AA6DD9">
            <w:pPr>
              <w:jc w:val="center"/>
              <w:rPr>
                <w:rFonts w:cs="Times New Roman"/>
                <w:b/>
                <w:bCs/>
              </w:rPr>
            </w:pPr>
          </w:p>
          <w:p w:rsidR="00AA6DD9" w:rsidRPr="00667009" w:rsidRDefault="00AA6DD9" w:rsidP="00AA6DD9">
            <w:pPr>
              <w:jc w:val="center"/>
              <w:rPr>
                <w:rFonts w:cs="Times New Roman"/>
                <w:bCs/>
              </w:rPr>
            </w:pPr>
            <w:r w:rsidRPr="00667009">
              <w:rPr>
                <w:rFonts w:cs="Times New Roman"/>
                <w:bCs/>
              </w:rPr>
              <w:t>59</w:t>
            </w:r>
          </w:p>
          <w:p w:rsidR="00AA6DD9" w:rsidRPr="000D5C94" w:rsidRDefault="00AA6DD9" w:rsidP="00AA6DD9">
            <w:pPr>
              <w:jc w:val="center"/>
              <w:rPr>
                <w:rFonts w:cs="Times New Roman"/>
                <w:b/>
                <w:bCs/>
              </w:rPr>
            </w:pPr>
            <w:r w:rsidRPr="00667009">
              <w:rPr>
                <w:rFonts w:cs="Times New Roman"/>
                <w:bCs/>
              </w:rPr>
              <w:t>60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11100" w:rsidRDefault="00B11100" w:rsidP="00B11100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TÔN TRỌNG, HƠP TÁC, TRÁCH NHIỆM, TỰ DO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kĩ năng sống: ra quyết định, lưa chọn các phép tu từ phù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hợp vơi thưc tiên giao tiếp của bản thân.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trân trọng sư lưa chọn, cách sử dụng các biên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pháp tu từ sáng tạo phù hợp đê phát huy sư giàu đẹp của tiếng Viêt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1016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>Chuẩn mực sử dụng từ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61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900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>Ôn tập văn bản biểu cảm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62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  <w:i/>
                <w:iCs/>
              </w:rPr>
              <w:t>Đọc thêm:</w:t>
            </w:r>
            <w:r w:rsidRPr="00F67A10">
              <w:rPr>
                <w:rFonts w:cs="Times New Roman"/>
              </w:rPr>
              <w:t xml:space="preserve"> Sài gòn tôi yêu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63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94A79" w:rsidRDefault="00194A79" w:rsidP="00194A7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HÒA BÌNH, TÔN TRỌNG, TRÁCH NHIỆM, YÊU THƯƠNG,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HẠNH PHÚC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lastRenderedPageBreak/>
              <w:t>- Giáo dục đạo đức: Tình yêu, niềm tư hào về quê hương, đất nươc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tươi đẹp: phong vị, net đẹp văn hoa và lối sống của người Viêt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Nam; cảnh sắc thiên nhiên và con người của mỗi miền quê. Tôn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trọng, có trách nhiêm bảo tồn những giá trị truyền thống.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904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59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  <w:spacing w:val="-10"/>
              </w:rPr>
              <w:t xml:space="preserve">Trả bài Tập làm văn số 3, bài kiểm tra Văn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64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104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Ôn tập tác phẩm trữ tình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65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900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Ôn tập phần Tiếng Việt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66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97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  <w:b/>
                <w:bCs/>
              </w:rPr>
              <w:t>Kiểm tra tổng hợp cuối HKI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67,68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63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Mùa xuân của tôi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69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94A79" w:rsidRDefault="00194A79" w:rsidP="00194A7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HÒA BÌNH, TÔN TRỌNG, TRÁCH NHIỆM, YÊU THƯƠNG,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HẠNH PHÚC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Tình yêu, niềm tư hào về quê hương, đất nươc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tươi đẹp: phong vị, net đẹp văn hoa và lối sống của người Viêt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Nam; cảnh sắc thiên nhiên và con người của mỗi miền quê. Tôn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trọng, có trách nhiêm bảo tồn những giá trị truyền thống.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758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Luyện tập sử dụng từ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70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900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spacing w:val="-10"/>
              </w:rPr>
            </w:pPr>
            <w:r w:rsidRPr="00F67A10">
              <w:rPr>
                <w:rFonts w:cs="Times New Roman"/>
                <w:spacing w:val="-10"/>
              </w:rPr>
              <w:t xml:space="preserve">Chương trình địa phương phần Tiếng Việt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71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66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6C1FA3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Trả bài kiểm tra HKI, bài kiểm tra Tiếng Việt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72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</w:t>
            </w:r>
          </w:p>
          <w:p w:rsidR="00AA6DD9" w:rsidRDefault="00AA6DD9" w:rsidP="00AA6DD9">
            <w:pPr>
              <w:jc w:val="center"/>
              <w:rPr>
                <w:b/>
                <w:bCs/>
              </w:rPr>
            </w:pPr>
          </w:p>
          <w:p w:rsidR="00AA6DD9" w:rsidRDefault="00AA6DD9" w:rsidP="00B5414D">
            <w:pPr>
              <w:rPr>
                <w:b/>
                <w:bCs/>
              </w:rPr>
            </w:pP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Default="00AA6DD9" w:rsidP="00AA6DD9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60424B">
              <w:rPr>
                <w:rFonts w:cs="Times New Roman"/>
                <w:b/>
                <w:bCs/>
                <w:i/>
                <w:iCs/>
                <w:u w:val="single"/>
              </w:rPr>
              <w:t>Chủ đề 2:</w:t>
            </w:r>
            <w:r w:rsidRPr="0060424B">
              <w:rPr>
                <w:rFonts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cs="Times New Roman"/>
                <w:b/>
                <w:bCs/>
                <w:i/>
                <w:iCs/>
              </w:rPr>
              <w:t>Nghị luận dân gian Việt Nam</w:t>
            </w:r>
            <w:r w:rsidRPr="0060424B">
              <w:rPr>
                <w:rFonts w:cs="Times New Roman"/>
                <w:b/>
                <w:bCs/>
                <w:i/>
                <w:iCs/>
              </w:rPr>
              <w:t xml:space="preserve"> (2 tiết)</w:t>
            </w:r>
          </w:p>
          <w:p w:rsidR="00AA6DD9" w:rsidRDefault="00AA6DD9" w:rsidP="00AA6DD9">
            <w:pPr>
              <w:jc w:val="center"/>
              <w:rPr>
                <w:rFonts w:cs="Times New Roman"/>
                <w:b/>
                <w:bCs/>
                <w:spacing w:val="-6"/>
              </w:rPr>
            </w:pPr>
            <w:r w:rsidRPr="0060424B">
              <w:rPr>
                <w:rFonts w:cs="Times New Roman"/>
                <w:b/>
                <w:bCs/>
                <w:spacing w:val="-6"/>
              </w:rPr>
              <w:t>Tục ngữ về thiên nhiên và lao động sản xuất</w:t>
            </w:r>
          </w:p>
          <w:p w:rsidR="00AA6DD9" w:rsidRDefault="00AA6DD9" w:rsidP="00AA6DD9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60424B">
              <w:rPr>
                <w:rFonts w:cs="Times New Roman"/>
                <w:b/>
                <w:bCs/>
              </w:rPr>
              <w:t>Tục ngữ về con người và xã hội</w:t>
            </w:r>
          </w:p>
          <w:p w:rsidR="00AA6DD9" w:rsidRDefault="00AA6DD9" w:rsidP="00AA6DD9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</w:p>
          <w:p w:rsidR="00AA6DD9" w:rsidRDefault="00AA6DD9" w:rsidP="00AA6DD9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</w:p>
          <w:p w:rsidR="00AA6DD9" w:rsidRPr="0060424B" w:rsidRDefault="00AA6DD9" w:rsidP="00AA6DD9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Default="00AA6DD9" w:rsidP="00AA6DD9">
            <w:r>
              <w:t>73</w:t>
            </w:r>
          </w:p>
          <w:p w:rsidR="00AA6DD9" w:rsidRPr="00DF5E88" w:rsidRDefault="00AA6DD9" w:rsidP="00AA6DD9">
            <w:r>
              <w:t>74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7571" w:rsidRDefault="00247571" w:rsidP="00247571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YÊU THƯƠNG, HẠNH PHÚC, TÔN TRỌNG, GIẢN DỊ, HƠP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yêu thương, trân trọng con người, cuộc sống;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biết rút ra những bài học kinh nghiêm cho bản thân đê vận dụng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đúng lúc, đúng chỗ.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</w:p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  <w:p w:rsidR="00AA6DD9" w:rsidRDefault="00AA6DD9" w:rsidP="00AA6DD9">
            <w:pPr>
              <w:jc w:val="center"/>
              <w:rPr>
                <w:b/>
                <w:bCs/>
              </w:rPr>
            </w:pPr>
          </w:p>
          <w:p w:rsidR="00AA6DD9" w:rsidRDefault="00AA6DD9" w:rsidP="00AA6DD9">
            <w:pPr>
              <w:jc w:val="center"/>
              <w:rPr>
                <w:b/>
                <w:bCs/>
              </w:rPr>
            </w:pPr>
          </w:p>
          <w:p w:rsidR="00AA6DD9" w:rsidRDefault="00AA6DD9" w:rsidP="00B5414D">
            <w:pPr>
              <w:rPr>
                <w:b/>
                <w:bCs/>
              </w:rPr>
            </w:pP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Tìm hiểu chung về văn nghị luận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60424B" w:rsidRDefault="00AA6DD9" w:rsidP="00AA6DD9">
            <w:pPr>
              <w:jc w:val="both"/>
              <w:rPr>
                <w:rFonts w:cs="Times New Roman"/>
                <w:b/>
                <w:bCs/>
                <w:spacing w:val="-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75,76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94A79" w:rsidRDefault="00194A79" w:rsidP="00194A7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HÒA BÌNH, TÔN TRỌNG, TRUNG THỰC, KHIÊM TỐN, HƠP</w:t>
            </w:r>
            <w:r w:rsidR="003D502E">
              <w:rPr>
                <w:color w:val="000000"/>
                <w:sz w:val="26"/>
                <w:szCs w:val="26"/>
              </w:rPr>
              <w:t>,</w:t>
            </w:r>
            <w:r>
              <w:rPr>
                <w:rStyle w:val="fontstyle01"/>
              </w:rPr>
              <w:t>TÁC, TỰ DO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- Giáo dục kĩ năng sống: suy nghĩ, phê phán sáng tạo, phân tích,bình luận và đưa ra ý kiến cá nhân về đặc điêm, bố cục, </w:t>
            </w:r>
            <w:r>
              <w:rPr>
                <w:rStyle w:val="fontstyle01"/>
              </w:rPr>
              <w:lastRenderedPageBreak/>
              <w:t>phương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pháp làm bài văn nghị luận.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môi trường: đưa ra vấn đề nghị luận co liên quan đến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môi trường.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có nhận thức và thái độ đúng đắn, tính cưc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trươc các vấn đề văn học và đời sống; hợp tác, đoàn kết, thuyết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phục người khác đồng thời tôn trọng sư trình bày, chia sẻ của các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cá nhân khác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69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>Chương trình địa phương (phần Văn và Tập làm văn)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60424B" w:rsidRDefault="00AA6DD9" w:rsidP="00AA6DD9">
            <w:pPr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77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Rút gọn câu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78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D6705" w:rsidRPr="00ED6705" w:rsidRDefault="003420EB" w:rsidP="00ED6705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D6705">
              <w:rPr>
                <w:rFonts w:eastAsia="Times New Roman" w:cs="Times New Roman"/>
                <w:color w:val="000000"/>
                <w:sz w:val="26"/>
              </w:rPr>
              <w:t>TÔN TRỌNG, HƠP TÁC, TRÁCH NHIỆM, GIẢN DỊ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- Giáo dục kĩ năng sống: ra quyết định, lưa chọn cách sử dụng đại từ, quan hê từ phù hợp vơi tình huống giao tiếp.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- Giáo dục đạo đức: trình bày suy nghĩ, ý tưởng, trao đổi về cách sử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dụng câu trên cơ sở sư tôn trọng lẫn nhau; có trách nhiêm trong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viêc giữ gìn sư trong sáng của tiếng Viêt.</w:t>
            </w:r>
            <w:r w:rsidR="00ED6705" w:rsidRPr="00ED6705">
              <w:rPr>
                <w:rFonts w:eastAsia="Times New Roman" w:cs="Times New Roman"/>
                <w:sz w:val="24"/>
                <w:szCs w:val="24"/>
              </w:rPr>
              <w:br/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Đặc điểm của văn bản nghị luận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79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D502E" w:rsidRDefault="003D502E" w:rsidP="003D502E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HÒA BÌNH, TÔN TRỌNG, TRUNG THỰC, KHIÊM TỐN, HƠP</w:t>
            </w:r>
            <w:r>
              <w:rPr>
                <w:color w:val="000000"/>
                <w:sz w:val="26"/>
                <w:szCs w:val="26"/>
              </w:rPr>
              <w:t>,</w:t>
            </w:r>
            <w:r>
              <w:rPr>
                <w:rStyle w:val="fontstyle01"/>
              </w:rPr>
              <w:t>TÁC, TỰ DO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kĩ năng sống: suy nghĩ, phê phán sáng tạo, phân tích,bình luận và đưa ra ý kiến cá nhân về đặc điêm, bố cục, phương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pháp làm bài văn nghị </w:t>
            </w:r>
            <w:r>
              <w:rPr>
                <w:rStyle w:val="fontstyle01"/>
              </w:rPr>
              <w:lastRenderedPageBreak/>
              <w:t>luận.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môi trường: đưa ra vấn đề nghị luận co liên quan đến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môi trường.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có nhận thức và thái độ đúng đắn, tính cưc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trươc các vấn đề văn học và đời sống; hợp tác, đoàn kết, thuyết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phục người khác đồng thời tôn trọng sư trình bày, chia sẻ của các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cá nhân khác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72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Đề văn nghị luận và việc lập dàn ý cho bài văn nghị luận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80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spacing w:val="-6"/>
              </w:rPr>
            </w:pPr>
            <w:r w:rsidRPr="00F67A10">
              <w:rPr>
                <w:rFonts w:cs="Times New Roman"/>
                <w:spacing w:val="-6"/>
              </w:rPr>
              <w:t xml:space="preserve">Tinh thần yêu nước của nhân dân ta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81,82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Default="006D2B5B" w:rsidP="00AA6DD9">
            <w:r>
              <w:t>GDANQP</w:t>
            </w:r>
          </w:p>
          <w:p w:rsidR="006D2B5B" w:rsidRDefault="006D2B5B" w:rsidP="00AA6DD9">
            <w:r>
              <w:t xml:space="preserve">Kể chuyện về những tấm gương gan dạ,dũng cảm,sáng tạo trong kháng chiến của dân </w:t>
            </w:r>
            <w:r>
              <w:lastRenderedPageBreak/>
              <w:t>tộc</w:t>
            </w:r>
          </w:p>
          <w:p w:rsidR="00247571" w:rsidRDefault="00247571" w:rsidP="00247571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YÊU THƯƠNG, HOA BINH, TRÁCH NHIỆM, TÔN TRỌNG,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KHOAN DUNG, TỰ DO, ĐOAN KÊT, HƠP TÁC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kĩ năng sống: tư nhận thức được những phẩm chất tốt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đẹp của Bác Hồ và con người Viêt Nam; làm chủ bản thân, xác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định được mục tiêu phấn đấu, rèn luyên về lối sống; giao tiếp, trao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đổi, trình bày suy nghĩ, ý tưởng của bản thân.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niềm tư hào về truyền thống yêu nươc, tinh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thần đoàn kết và những phẩm chất tốt đẹp của c</w:t>
            </w:r>
          </w:p>
          <w:p w:rsidR="00247571" w:rsidRPr="00DF5E88" w:rsidRDefault="00247571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74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- Câu đặc biệt; </w:t>
            </w:r>
          </w:p>
          <w:p w:rsidR="00AA6DD9" w:rsidRPr="00F67A10" w:rsidRDefault="00AA6DD9" w:rsidP="00AA6DD9">
            <w:pPr>
              <w:jc w:val="both"/>
              <w:rPr>
                <w:rFonts w:cs="Times New Roman"/>
                <w:spacing w:val="-6"/>
              </w:rPr>
            </w:pPr>
            <w:r w:rsidRPr="00F67A10">
              <w:rPr>
                <w:rFonts w:cs="Times New Roman"/>
                <w:spacing w:val="-6"/>
              </w:rPr>
              <w:t xml:space="preserve">- </w:t>
            </w:r>
            <w:r w:rsidRPr="00F67A10">
              <w:rPr>
                <w:rFonts w:cs="Times New Roman"/>
                <w:i/>
                <w:iCs/>
                <w:spacing w:val="-6"/>
              </w:rPr>
              <w:t>Tự học có hướng dẫn:</w:t>
            </w:r>
            <w:r w:rsidRPr="00F67A10">
              <w:rPr>
                <w:rFonts w:cs="Times New Roman"/>
                <w:spacing w:val="-6"/>
              </w:rPr>
              <w:t xml:space="preserve"> Bố cục và phương pháp lập luận trong bài văn nghị luận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83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3420EB" w:rsidP="00AA6DD9">
            <w:r w:rsidRPr="00ED6705">
              <w:rPr>
                <w:rFonts w:eastAsia="Times New Roman" w:cs="Times New Roman"/>
                <w:color w:val="000000"/>
                <w:sz w:val="26"/>
              </w:rPr>
              <w:t>TÔN TRỌNG, HƠP TÁC, TRÁCH NHIỆM, GIẢN DỊ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- Giáo dục kĩ năng sống: ra quyết định, lưa chọn cách sử dụng đại</w:t>
            </w:r>
            <w:r w:rsidR="003D502E" w:rsidRPr="00ED6705">
              <w:rPr>
                <w:rFonts w:eastAsia="Times New Roman" w:cs="Times New Roman"/>
                <w:color w:val="000000"/>
                <w:sz w:val="26"/>
              </w:rPr>
              <w:t xml:space="preserve"> từ, quan hê từ phù hợp vơi tình huống giao tiếp.</w:t>
            </w:r>
            <w:r w:rsidR="003D502E"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3D502E" w:rsidRPr="00ED6705">
              <w:rPr>
                <w:rFonts w:eastAsia="Times New Roman" w:cs="Times New Roman"/>
                <w:color w:val="000000"/>
                <w:sz w:val="26"/>
              </w:rPr>
              <w:t>- Giáo dục đạo đức: trình bày suy nghĩ, ý tưởng, trao đổi về cách sử</w:t>
            </w:r>
            <w:r w:rsidR="003D502E"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3D502E" w:rsidRPr="00ED6705">
              <w:rPr>
                <w:rFonts w:eastAsia="Times New Roman" w:cs="Times New Roman"/>
                <w:color w:val="000000"/>
                <w:sz w:val="26"/>
              </w:rPr>
              <w:t>dụng câu trên cơ sở sư tôn trọng lẫn nhau; có trách nhiêm trong</w:t>
            </w:r>
            <w:r w:rsidR="003D502E"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3D502E" w:rsidRPr="00ED6705">
              <w:rPr>
                <w:rFonts w:eastAsia="Times New Roman" w:cs="Times New Roman"/>
                <w:color w:val="000000"/>
                <w:sz w:val="26"/>
              </w:rPr>
              <w:t>viêc giữ gìn sư trong sáng của tiếng Viêt.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i/>
                <w:iCs/>
              </w:rPr>
            </w:pPr>
            <w:r w:rsidRPr="00F67A10">
              <w:rPr>
                <w:rFonts w:cs="Times New Roman"/>
              </w:rPr>
              <w:t xml:space="preserve">Luyện tập về phương pháp lập luận trong văn nghị luận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84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D502E" w:rsidRDefault="003D502E" w:rsidP="003D502E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HÒA BÌNH, TÔN TRỌNG, TRUNG THỰC, KHIÊM TỐN, HƠP</w:t>
            </w:r>
            <w:r>
              <w:rPr>
                <w:color w:val="000000"/>
                <w:sz w:val="26"/>
                <w:szCs w:val="26"/>
              </w:rPr>
              <w:t>,</w:t>
            </w:r>
            <w:r>
              <w:rPr>
                <w:rStyle w:val="fontstyle01"/>
              </w:rPr>
              <w:t>TÁC, TỰ DO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kĩ năng sống: suy nghĩ, phê phán sáng tạo, phân tích,bình luận và đưa ra ý kiến cá nhân về đặc điêm, bố cục, phương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pháp làm bài văn nghị </w:t>
            </w:r>
            <w:r>
              <w:rPr>
                <w:rStyle w:val="fontstyle01"/>
              </w:rPr>
              <w:lastRenderedPageBreak/>
              <w:t>luận.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môi trường: đưa ra vấn đề nghị luận co liên quan đến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môi trường.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có nhận thức và thái độ đúng đắn, tính cưc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trươc các vấn đề văn học và đời sống; hợp tác, đoàn kết, thuyết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phục người khác đồng thời tôn trọng sư trình bày, chia sẻ của các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cá nhân khác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AF3C5E">
        <w:trPr>
          <w:trHeight w:val="900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76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spacing w:val="-10"/>
              </w:rPr>
            </w:pPr>
            <w:r w:rsidRPr="00F67A10">
              <w:rPr>
                <w:rFonts w:cs="Times New Roman"/>
                <w:i/>
                <w:iCs/>
                <w:spacing w:val="-10"/>
              </w:rPr>
              <w:t>Đọc thêm:</w:t>
            </w:r>
            <w:r w:rsidRPr="00F67A10">
              <w:rPr>
                <w:rFonts w:cs="Times New Roman"/>
                <w:spacing w:val="-10"/>
              </w:rPr>
              <w:t xml:space="preserve"> Sự giàu đẹp của Tiếng Việt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85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182B" w:rsidRPr="00B8017D" w:rsidRDefault="00B8017D" w:rsidP="00B8017D">
            <w:pPr>
              <w:tabs>
                <w:tab w:val="left" w:pos="964"/>
              </w:tabs>
              <w:ind w:right="111"/>
            </w:pPr>
            <w:r w:rsidRPr="00B8017D">
              <w:t>YÊU THƯ</w:t>
            </w:r>
            <w:r w:rsidR="0002182B" w:rsidRPr="00B8017D">
              <w:t>ƠNG, HÒA BÌNH, TRÁCH NHIỆM, TÔN TRỌNG, KHOAN DUNG, TỰ DO, ĐOÀN KẾT, HỢP</w:t>
            </w:r>
            <w:r w:rsidR="0002182B" w:rsidRPr="00B8017D">
              <w:rPr>
                <w:spacing w:val="-26"/>
              </w:rPr>
              <w:t xml:space="preserve"> </w:t>
            </w:r>
            <w:r w:rsidR="0002182B" w:rsidRPr="00B8017D">
              <w:t>TÁC</w:t>
            </w:r>
          </w:p>
          <w:p w:rsidR="0002182B" w:rsidRDefault="00B8017D" w:rsidP="0002182B">
            <w:pPr>
              <w:pStyle w:val="Heading2"/>
              <w:spacing w:before="4" w:line="321" w:lineRule="exact"/>
              <w:ind w:left="678" w:right="116" w:firstLine="0"/>
            </w:pPr>
            <w:r>
              <w:t>Tích hợp tư tư</w:t>
            </w:r>
            <w:r w:rsidR="0002182B">
              <w:t>ởng Hồ Chí Minh</w:t>
            </w:r>
          </w:p>
          <w:p w:rsidR="0002182B" w:rsidRDefault="0002182B" w:rsidP="0002182B">
            <w:pPr>
              <w:pStyle w:val="BodyText"/>
              <w:ind w:right="116" w:firstLine="559"/>
            </w:pPr>
            <w:r>
              <w:lastRenderedPageBreak/>
              <w:t>Giữ gìn truyền thống văn hoá qua quan điểm của Bác : giữ gìn sự trong sáng của Tiếng Việt cũng chính là giữ gìn truyền thống dân tộc.</w:t>
            </w:r>
          </w:p>
          <w:p w:rsidR="0002182B" w:rsidRDefault="0002182B" w:rsidP="0002182B">
            <w:pPr>
              <w:pStyle w:val="Heading2"/>
              <w:spacing w:before="4"/>
              <w:ind w:left="658" w:right="116" w:firstLine="0"/>
            </w:pPr>
            <w:r>
              <w:t>Tích hợp kĩ năng sống</w:t>
            </w:r>
          </w:p>
          <w:p w:rsidR="0002182B" w:rsidRDefault="0002182B" w:rsidP="0002182B">
            <w:pPr>
              <w:pStyle w:val="ListParagraph"/>
              <w:numPr>
                <w:ilvl w:val="0"/>
                <w:numId w:val="7"/>
              </w:numPr>
              <w:tabs>
                <w:tab w:val="left" w:pos="822"/>
              </w:tabs>
              <w:spacing w:line="319" w:lineRule="exact"/>
              <w:ind w:firstLine="540"/>
              <w:rPr>
                <w:sz w:val="28"/>
              </w:rPr>
            </w:pPr>
            <w:r>
              <w:rPr>
                <w:sz w:val="28"/>
              </w:rPr>
              <w:t>Ra quyết định: Sử dụng tiếng Việt đạt hiệu quả cao trong giao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tiếp;</w:t>
            </w:r>
          </w:p>
          <w:p w:rsidR="0002182B" w:rsidRDefault="0002182B" w:rsidP="0002182B">
            <w:pPr>
              <w:pStyle w:val="ListParagraph"/>
              <w:numPr>
                <w:ilvl w:val="0"/>
                <w:numId w:val="7"/>
              </w:numPr>
              <w:tabs>
                <w:tab w:val="left" w:pos="830"/>
              </w:tabs>
              <w:ind w:right="121" w:firstLine="540"/>
              <w:rPr>
                <w:sz w:val="28"/>
              </w:rPr>
            </w:pPr>
            <w:r>
              <w:rPr>
                <w:sz w:val="28"/>
              </w:rPr>
              <w:t>Sáng tạo: trao đổi trình bày suy nghĩ, ý tưởng, cảm nhận của bản thân về giá trị và vẻ đẹp của tiếng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Việt.</w:t>
            </w:r>
          </w:p>
          <w:p w:rsidR="0002182B" w:rsidRDefault="0002182B" w:rsidP="0002182B">
            <w:pPr>
              <w:pStyle w:val="Heading2"/>
              <w:spacing w:before="7"/>
              <w:ind w:left="658" w:right="116" w:firstLine="0"/>
            </w:pPr>
            <w:r>
              <w:t>Tích hợp giáo dục đạo đức</w:t>
            </w:r>
          </w:p>
          <w:p w:rsidR="0002182B" w:rsidRDefault="0002182B" w:rsidP="0002182B">
            <w:pPr>
              <w:pStyle w:val="ListParagraph"/>
              <w:numPr>
                <w:ilvl w:val="0"/>
                <w:numId w:val="7"/>
              </w:numPr>
              <w:tabs>
                <w:tab w:val="left" w:pos="842"/>
              </w:tabs>
              <w:spacing w:line="319" w:lineRule="exact"/>
              <w:ind w:left="841" w:hanging="163"/>
              <w:rPr>
                <w:sz w:val="28"/>
              </w:rPr>
            </w:pPr>
            <w:r>
              <w:rPr>
                <w:sz w:val="28"/>
              </w:rPr>
              <w:t>Tôn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trọng,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lắng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nghe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hiểu</w:t>
            </w:r>
            <w:r>
              <w:rPr>
                <w:spacing w:val="-7"/>
                <w:sz w:val="28"/>
              </w:rPr>
              <w:t xml:space="preserve"> </w:t>
            </w:r>
            <w:r w:rsidR="00B8017D">
              <w:rPr>
                <w:sz w:val="28"/>
              </w:rPr>
              <w:t>ngư</w:t>
            </w:r>
            <w:r>
              <w:rPr>
                <w:sz w:val="28"/>
              </w:rPr>
              <w:t>ời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khác;</w:t>
            </w:r>
          </w:p>
          <w:p w:rsidR="0002182B" w:rsidRDefault="0002182B" w:rsidP="0002182B">
            <w:pPr>
              <w:pStyle w:val="ListParagraph"/>
              <w:numPr>
                <w:ilvl w:val="0"/>
                <w:numId w:val="7"/>
              </w:numPr>
              <w:tabs>
                <w:tab w:val="left" w:pos="842"/>
              </w:tabs>
              <w:spacing w:line="322" w:lineRule="exact"/>
              <w:ind w:left="841" w:hanging="163"/>
              <w:rPr>
                <w:sz w:val="28"/>
              </w:rPr>
            </w:pPr>
            <w:r>
              <w:rPr>
                <w:sz w:val="28"/>
              </w:rPr>
              <w:t>Lựa chọn cách sử dụng tiếng Việt đúng nghĩa, trong sáng, hiệu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quả.</w:t>
            </w:r>
          </w:p>
          <w:p w:rsidR="0002182B" w:rsidRDefault="0002182B" w:rsidP="0002182B">
            <w:pPr>
              <w:pStyle w:val="ListParagraph"/>
              <w:numPr>
                <w:ilvl w:val="0"/>
                <w:numId w:val="7"/>
              </w:numPr>
              <w:tabs>
                <w:tab w:val="left" w:pos="842"/>
              </w:tabs>
              <w:ind w:left="841" w:hanging="163"/>
              <w:rPr>
                <w:sz w:val="28"/>
              </w:rPr>
            </w:pPr>
            <w:r>
              <w:rPr>
                <w:sz w:val="28"/>
              </w:rPr>
              <w:lastRenderedPageBreak/>
              <w:t>Giáo dục tình yêu tiếng Việt, yêu tiếng nói của dân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tộc.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77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Thêm trạng ngữ cho câu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86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3D502E" w:rsidP="00AA6DD9">
            <w:r w:rsidRPr="00ED6705">
              <w:rPr>
                <w:rFonts w:eastAsia="Times New Roman" w:cs="Times New Roman"/>
                <w:color w:val="000000"/>
                <w:sz w:val="26"/>
              </w:rPr>
              <w:t>TÔN TRỌNG, HƠP TÁC, TRÁCH NHIỆM, GIẢN DỊ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- Giáo dục kĩ năng sống: ra quyết định, lưa chọn cách sử dụng đại từ, quan hê từ phù hợp vơi tình huống giao tiếp.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- Giáo dục đạo đức: trình bày suy nghĩ, ý tưởng, trao đổi về cách sử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dụng câu trên cơ sở sư tôn trọng lẫn nhau; có trách nhiêm trong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viêc giữ gìn sư trong sáng của tiếng Viêt.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  <w:spacing w:val="-8"/>
              </w:rPr>
              <w:t xml:space="preserve">Tìm hiểu chung về phép lập luận chứng minh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87,88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79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Thêm trạng ngữ cho câu </w:t>
            </w:r>
            <w:r w:rsidRPr="00F67A10">
              <w:rPr>
                <w:rFonts w:cs="Times New Roman"/>
                <w:i/>
                <w:iCs/>
              </w:rPr>
              <w:t>(tiếp)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89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3D502E" w:rsidP="00AA6DD9">
            <w:r w:rsidRPr="00ED6705">
              <w:rPr>
                <w:rFonts w:eastAsia="Times New Roman" w:cs="Times New Roman"/>
                <w:color w:val="000000"/>
                <w:sz w:val="26"/>
              </w:rPr>
              <w:t>TÔN TRỌNG, HƠP TÁC, TRÁCH NHIỆM, GIẢN DỊ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- Giáo dục kĩ năng sống: ra quyết định, lưa chọn cách sử dụng đại từ, quan hê từ phù hợp vơi tình huống giao tiếp.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- Giáo dục đạo đức: trình bày suy nghĩ, ý tưởng, trao đổi về cách sử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dụng câu trên cơ sở sư tôn trọng lẫn nhau; có trách nhiêm trong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viêc giữ gìn sư trong sáng của tiếng Viêt.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i/>
                <w:iCs/>
              </w:rPr>
            </w:pPr>
            <w:r w:rsidRPr="00F67A10">
              <w:rPr>
                <w:rFonts w:cs="Times New Roman"/>
              </w:rPr>
              <w:t xml:space="preserve">Cách làm bài văn lập luận chứng minh </w:t>
            </w:r>
            <w:r w:rsidRPr="00F67A10">
              <w:rPr>
                <w:rFonts w:cs="Times New Roman"/>
                <w:i/>
                <w:iCs/>
              </w:rPr>
              <w:t>(Chọn trọng điểm để dạy)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90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Luyện tập lập luận chứng minh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91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D502E" w:rsidRDefault="003D502E" w:rsidP="003D502E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HÒA BÌNH, TÔN TRỌNG, TRUNG THỰC, KHIÊM TỐN, HƠP</w:t>
            </w:r>
            <w:r>
              <w:rPr>
                <w:color w:val="000000"/>
                <w:sz w:val="26"/>
                <w:szCs w:val="26"/>
              </w:rPr>
              <w:t>,</w:t>
            </w:r>
            <w:r>
              <w:rPr>
                <w:rStyle w:val="fontstyle01"/>
              </w:rPr>
              <w:t>TÁC, TỰ DO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- Giáo dục kĩ năng sống: </w:t>
            </w:r>
            <w:r>
              <w:rPr>
                <w:rStyle w:val="fontstyle01"/>
              </w:rPr>
              <w:lastRenderedPageBreak/>
              <w:t>suy nghĩ, phê phán sáng tạo, phân tích,bình luận và đưa ra ý kiến cá nhân về đặc điêm, bố cục, phương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pháp làm bài văn nghị luận.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môi trường: đưa ra vấn đề nghị luận co liên quan đến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môi trường.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có nhận thức và thái độ đúng đắn, tính cưc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trươc các vấn đề văn học và đời sống; hợp tác, đoàn kết, thuyết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phục người khác đồng thời tôn trọng sư trình bày, chia sẻ của các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cá nhân khác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F30BC9">
        <w:trPr>
          <w:trHeight w:val="758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82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  <w:spacing w:val="-8"/>
              </w:rPr>
              <w:t xml:space="preserve">Chuyển đổi câu chủ động thành câu bị động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92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3D502E" w:rsidP="00AA6DD9">
            <w:r w:rsidRPr="00ED6705">
              <w:rPr>
                <w:rFonts w:eastAsia="Times New Roman" w:cs="Times New Roman"/>
                <w:color w:val="000000"/>
                <w:sz w:val="26"/>
              </w:rPr>
              <w:t>TÔN TRỌNG, HƠP TÁC, TRÁCH NHIỆM, GIẢN DỊ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 xml:space="preserve">- Giáo dục kĩ năng sống: </w:t>
            </w:r>
            <w:r w:rsidRPr="00ED6705">
              <w:rPr>
                <w:rFonts w:eastAsia="Times New Roman" w:cs="Times New Roman"/>
                <w:color w:val="000000"/>
                <w:sz w:val="26"/>
              </w:rPr>
              <w:lastRenderedPageBreak/>
              <w:t>ra quyết định, lưa chọn cách sử dụng đại từ, quan hê từ phù hợp vơi tình huống giao tiếp.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- Giáo dục đạo đức: trình bày suy nghĩ, ý tưởng, trao đổi về cách sử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dụng câu trên cơ sở sư tôn trọng lẫn nhau; có trách nhiêm trong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viêc giữ gìn sư trong sáng của tiếng Viêt.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F30BC9">
        <w:trPr>
          <w:trHeight w:val="616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83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Đức tính giản dị của Bác Hồ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93,94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30BC9" w:rsidRDefault="00247571" w:rsidP="00AA6DD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YÊU THƯƠNG, HOA BINH, TRÁCH NHIỆM, TÔN TRỌNG,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KHOAN DUNG, TỰ DO, ĐOAN KÊT, HƠP TÁC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kĩ năng sống: tư nhận thức được những phẩm chất tốt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đẹp của Bác Hồ và con người Viêt Nam; làm chủ bản thân, xác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định được mục tiêu phấn đấu, rèn luyên về lối sống; giao tiếp, trao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lastRenderedPageBreak/>
              <w:t>đổi, trình bày suy nghĩ, ý tưởng của bản thân.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niềm tư hào về truyền thống yêu nươc, tinh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thần đoàn kết và những phẩm chất tốt đẹp của c</w:t>
            </w:r>
            <w:r w:rsidR="00F30BC9">
              <w:rPr>
                <w:sz w:val="24"/>
                <w:szCs w:val="24"/>
              </w:rPr>
              <w:t>on người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84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spacing w:val="-8"/>
              </w:rPr>
            </w:pPr>
            <w:r w:rsidRPr="00F67A10">
              <w:rPr>
                <w:rFonts w:cs="Times New Roman"/>
              </w:rPr>
              <w:t>Viết bài Tập làm văn số 5 - Văn lập luận chứng minh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95,96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94A79" w:rsidRDefault="00194A79" w:rsidP="00194A7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TRUNG THỰC, TÔN TRỌNG, HƠP TÁC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kĩ năng sống: ra quyết định, xác định và lưa cách giải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quyết đúng đắn; tư nhận thức, xác định giá trị, tư tin, tư trọng.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trung thưc trong khi làm bài, tôn trọng thành quả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mà người khác đạt được, biết hợp tác đê đạt kết quả tốt.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F30BC9">
        <w:trPr>
          <w:trHeight w:val="730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Kiểm tra Tiếng Việt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97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F30BC9">
        <w:trPr>
          <w:trHeight w:val="616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86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>Ý nghĩa văn chương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98,99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rPr>
                <w:rFonts w:cs="Times New Roman"/>
                <w:spacing w:val="-12"/>
              </w:rPr>
            </w:pPr>
            <w:r w:rsidRPr="00F67A10">
              <w:rPr>
                <w:rFonts w:cs="Times New Roman"/>
              </w:rPr>
              <w:t>Chuyển đổi câu chủ động thành câu bị động (tiếp)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100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3D502E" w:rsidP="00AA6DD9">
            <w:r w:rsidRPr="00ED6705">
              <w:rPr>
                <w:rFonts w:eastAsia="Times New Roman" w:cs="Times New Roman"/>
                <w:color w:val="000000"/>
                <w:sz w:val="26"/>
              </w:rPr>
              <w:t>TÔN TRỌNG, HƠP TÁC, TRÁCH NHIỆM, GIẢN DỊ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- Giáo dục kĩ năng sống: ra quyết định, lưa chọn cách sử dụng đại từ, quan hê từ phù hợp vơi tình huống giao tiếp.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- Giáo dục đạo đức: trình bày suy nghĩ, ý tưởng, trao đổi về cách sử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dụng câu trên cơ sở sư tôn trọng lẫn nhau; có trách nhiêm trong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viêc giữ gìn sư trong sáng của tiếng Viêt.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spacing w:val="-6"/>
              </w:rPr>
            </w:pPr>
            <w:r w:rsidRPr="00F67A10">
              <w:rPr>
                <w:rFonts w:cs="Times New Roman"/>
                <w:spacing w:val="-6"/>
              </w:rPr>
              <w:t>Luyện tập viết đoạn văn chứng minh.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101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89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Ôn tập văn nghị luận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102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Dùng cụm chủ - vị để mở rộng câu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103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3D502E" w:rsidP="00AA6DD9">
            <w:r w:rsidRPr="00ED6705">
              <w:rPr>
                <w:rFonts w:eastAsia="Times New Roman" w:cs="Times New Roman"/>
                <w:color w:val="000000"/>
                <w:sz w:val="26"/>
              </w:rPr>
              <w:t>TÔN TRỌNG, HƠP TÁC, TRÁCH NHIỆM, GIẢN DỊ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- Giáo dục kĩ năng sống: ra quyết định, lưa chọn cách sử dụng đại từ, quan hê từ phù hợp vơi tình huống giao tiếp.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- Giáo dục đạo đức: trình bày suy nghĩ, ý tưởng, trao đổi về cách sử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dụng câu trên cơ sở sư tôn trọng lẫn nhau; có trách nhiêm trong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viêc giữ gìn sư trong sáng của tiếng Viêt.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F30BC9">
        <w:trPr>
          <w:trHeight w:val="908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color w:val="000000"/>
              </w:rPr>
            </w:pPr>
            <w:r w:rsidRPr="00F67A10">
              <w:rPr>
                <w:rFonts w:cs="Times New Roman"/>
                <w:color w:val="000000"/>
              </w:rPr>
              <w:t>Kiểm tra Văn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104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92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Trả bài Tập làm văn số 5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105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Tìm hiểu chung về phép lập luận giải thích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106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Sống chết mặc bay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107,108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37E65" w:rsidRDefault="00937E65" w:rsidP="00194A79">
            <w:pPr>
              <w:spacing w:line="240" w:lineRule="auto"/>
              <w:rPr>
                <w:rFonts w:eastAsia="Times New Roman" w:cs="Times New Roman"/>
                <w:color w:val="000000"/>
                <w:sz w:val="26"/>
              </w:rPr>
            </w:pPr>
            <w:r w:rsidRPr="00194A79">
              <w:rPr>
                <w:rFonts w:eastAsia="Times New Roman" w:cs="Times New Roman"/>
                <w:color w:val="000000"/>
                <w:sz w:val="26"/>
              </w:rPr>
              <w:t>TÔN TRỌNG, TRÁCH NHIỆM, YÊU THƯƠNG, TRUNG</w:t>
            </w:r>
            <w:r w:rsidRPr="00194A79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194A79">
              <w:rPr>
                <w:rFonts w:eastAsia="Times New Roman" w:cs="Times New Roman"/>
                <w:color w:val="000000"/>
                <w:sz w:val="26"/>
              </w:rPr>
              <w:t>THỰC, HOA BINH, KHOAN DUNG, ĐOAN KÊT</w:t>
            </w:r>
          </w:p>
          <w:p w:rsidR="00194A79" w:rsidRPr="00194A79" w:rsidRDefault="00937E65" w:rsidP="00194A79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194A79">
              <w:rPr>
                <w:rFonts w:eastAsia="Times New Roman" w:cs="Times New Roman"/>
                <w:color w:val="000000"/>
                <w:sz w:val="26"/>
              </w:rPr>
              <w:t>- Giáo dục kĩ năng sống: tư nhận thức được giá trị của tinh thần,</w:t>
            </w:r>
            <w:r w:rsidRPr="00194A79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194A79">
              <w:rPr>
                <w:rFonts w:eastAsia="Times New Roman" w:cs="Times New Roman"/>
                <w:color w:val="000000"/>
                <w:sz w:val="26"/>
              </w:rPr>
              <w:t>trách nhiêm vơi người khác; giao tiếp, phản hồi, lắng nghe tích cưc,</w:t>
            </w:r>
            <w:r w:rsidRPr="00194A79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194A79">
              <w:rPr>
                <w:rFonts w:eastAsia="Times New Roman" w:cs="Times New Roman"/>
                <w:color w:val="000000"/>
                <w:sz w:val="26"/>
              </w:rPr>
              <w:t>trình bày suy nghĩ, ý tưởng của bản thân về thái độ vô trách nhiêm</w:t>
            </w:r>
            <w:r w:rsidRPr="00194A79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194A79">
              <w:rPr>
                <w:rFonts w:eastAsia="Times New Roman" w:cs="Times New Roman"/>
                <w:color w:val="000000"/>
                <w:sz w:val="26"/>
              </w:rPr>
              <w:t>của bọn quan lại trươc nỗi khổ của nhân dân.</w:t>
            </w:r>
            <w:r w:rsidRPr="00194A79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194A79">
              <w:rPr>
                <w:rFonts w:eastAsia="Times New Roman" w:cs="Times New Roman"/>
                <w:color w:val="000000"/>
                <w:sz w:val="26"/>
              </w:rPr>
              <w:t xml:space="preserve">- Giáo dục đạo đức: hiêu được giá trị của tinh thần </w:t>
            </w:r>
            <w:r w:rsidRPr="00194A79">
              <w:rPr>
                <w:rFonts w:eastAsia="Times New Roman" w:cs="Times New Roman"/>
                <w:color w:val="000000"/>
                <w:sz w:val="26"/>
              </w:rPr>
              <w:lastRenderedPageBreak/>
              <w:t>trách nhiêm vơi</w:t>
            </w:r>
            <w:r w:rsidRPr="00194A79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194A79">
              <w:rPr>
                <w:rFonts w:eastAsia="Times New Roman" w:cs="Times New Roman"/>
                <w:color w:val="000000"/>
                <w:sz w:val="26"/>
              </w:rPr>
              <w:t>người khác; biết yêu thương, cảm thông vơi nỗi khổ của con người;</w:t>
            </w:r>
            <w:r w:rsidRPr="00194A79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194A79">
              <w:rPr>
                <w:rFonts w:eastAsia="Times New Roman" w:cs="Times New Roman"/>
                <w:color w:val="000000"/>
                <w:sz w:val="26"/>
              </w:rPr>
              <w:t>có tinh thần hợp tác, đoàn kết vơi mọi người.</w:t>
            </w:r>
            <w:r w:rsidR="00194A79" w:rsidRPr="00194A79">
              <w:rPr>
                <w:rFonts w:eastAsia="Times New Roman" w:cs="Times New Roman"/>
                <w:sz w:val="24"/>
                <w:szCs w:val="24"/>
              </w:rPr>
              <w:br/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95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Cách làm bài văn lập luận giải thích </w:t>
            </w:r>
            <w:r w:rsidRPr="00F67A10">
              <w:rPr>
                <w:rFonts w:cs="Times New Roman"/>
                <w:i/>
                <w:iCs/>
              </w:rPr>
              <w:t>(Chọn trọng điểm để dạy)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109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spacing w:val="-8"/>
              </w:rPr>
            </w:pPr>
            <w:r w:rsidRPr="00F67A10">
              <w:rPr>
                <w:rFonts w:cs="Times New Roman"/>
                <w:spacing w:val="-8"/>
              </w:rPr>
              <w:t xml:space="preserve">- </w:t>
            </w:r>
            <w:r w:rsidRPr="00F67A10">
              <w:rPr>
                <w:rFonts w:cs="Times New Roman"/>
              </w:rPr>
              <w:t>Luyện tập lập luận giải thích .</w:t>
            </w:r>
            <w:r w:rsidRPr="00F67A10">
              <w:rPr>
                <w:rFonts w:cs="Times New Roman"/>
                <w:spacing w:val="-8"/>
              </w:rPr>
              <w:t xml:space="preserve"> </w:t>
            </w:r>
          </w:p>
          <w:p w:rsidR="00AA6DD9" w:rsidRPr="00F67A10" w:rsidRDefault="00AA6DD9" w:rsidP="00AA6DD9">
            <w:pPr>
              <w:jc w:val="both"/>
              <w:rPr>
                <w:rFonts w:cs="Times New Roman"/>
                <w:spacing w:val="-8"/>
              </w:rPr>
            </w:pPr>
            <w:r w:rsidRPr="00F67A10">
              <w:rPr>
                <w:rFonts w:cs="Times New Roman"/>
                <w:spacing w:val="-8"/>
              </w:rPr>
              <w:t xml:space="preserve">- Viết bài Tập làm văn số 6 - Văn lập luận giải thích (ở nhà)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110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D502E" w:rsidRDefault="003D502E" w:rsidP="003D502E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HÒA BÌNH, TÔN TRỌNG, TRUNG THỰC, KHIÊM TỐN, HƠP</w:t>
            </w:r>
            <w:r>
              <w:rPr>
                <w:color w:val="000000"/>
                <w:sz w:val="26"/>
                <w:szCs w:val="26"/>
              </w:rPr>
              <w:t>,</w:t>
            </w:r>
            <w:r>
              <w:rPr>
                <w:rStyle w:val="fontstyle01"/>
              </w:rPr>
              <w:t>TÁC, TỰ DO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kĩ năng sống: suy nghĩ, phê phán sáng tạo, phân tích,bình luận và đưa ra ý kiến cá nhân về đặc điêm, bố cục, phương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pháp làm bài văn nghị luận.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- Giáo dục môi trường: đưa ra vấn đề nghị luận </w:t>
            </w:r>
            <w:r>
              <w:rPr>
                <w:rStyle w:val="fontstyle01"/>
              </w:rPr>
              <w:lastRenderedPageBreak/>
              <w:t>co liên quan đến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môi trường.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có nhận thức và thái độ đúng đắn, tính cưc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trươc các vấn đề văn học và đời sống; hợp tác, đoàn kết, thuyết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phục người khác đồng thời tôn trọng sư trình bày, chia sẻ của các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cá nhân khác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97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  <w:i/>
                <w:iCs/>
              </w:rPr>
              <w:t>Đọc thêm:</w:t>
            </w:r>
            <w:r w:rsidRPr="00F67A10">
              <w:rPr>
                <w:rFonts w:cs="Times New Roman"/>
              </w:rPr>
              <w:t xml:space="preserve"> Những trò lố hay là Va-ren và Phan Bội Châu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111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Dùng cụm chủ-vị để mở rộng câu: Luyện tập </w:t>
            </w:r>
            <w:r w:rsidRPr="00F67A10">
              <w:rPr>
                <w:rFonts w:cs="Times New Roman"/>
                <w:i/>
                <w:iCs/>
              </w:rPr>
              <w:t>(tiếp)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112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3D502E" w:rsidP="00AA6DD9">
            <w:r w:rsidRPr="00ED6705">
              <w:rPr>
                <w:rFonts w:eastAsia="Times New Roman" w:cs="Times New Roman"/>
                <w:color w:val="000000"/>
                <w:sz w:val="26"/>
              </w:rPr>
              <w:t>TÔN TRỌNG, HƠP TÁC, TRÁCH NHIỆM, GIẢN DỊ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- Giáo dục kĩ năng sống: ra quyết định, lưa chọn cách sử dụng đại từ, quan hê từ phù hợp vơi tình huống giao tiếp.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lastRenderedPageBreak/>
              <w:t>- Giáo dục đạo đức: trình bày suy nghĩ, ý tưởng, trao đổi về cách sử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dụng câu trên cơ sở sư tôn trọng lẫn nhau; có trách nhiêm trong</w:t>
            </w:r>
            <w:r w:rsidRPr="00ED6705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ED6705">
              <w:rPr>
                <w:rFonts w:eastAsia="Times New Roman" w:cs="Times New Roman"/>
                <w:color w:val="000000"/>
                <w:sz w:val="26"/>
              </w:rPr>
              <w:t>viêc giữ gìn sư trong sáng của tiếng Viêt.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99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>Luyện nói: Bài văn giải thích một vấn đề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113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D502E" w:rsidRDefault="003D502E" w:rsidP="003D502E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HÒA BÌNH, TÔN TRỌNG, YÊU THƯƠNG, TRUNG THỰC,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TRÁCH NHIỆM, HƠP TÁC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kĩ năng sống: ra quyết định, xác định đối tượng và nội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dung biêu cảm; trình bày suy nghĩ, cảm xúc, ý tưởng về đối tượng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biêu cảm.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môi trường: đưa ra vấn đề biêu cảm co liên quan đến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môi trường.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- Giáo dục đạo đức: quan tâm sâu sắc tơi cuộc </w:t>
            </w:r>
            <w:r>
              <w:rPr>
                <w:rStyle w:val="fontstyle01"/>
              </w:rPr>
              <w:lastRenderedPageBreak/>
              <w:t>sống, con người; thê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nghiêm vơi thái độ trân trọng, yêu thương, trách nhiêm trươc cuộc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sống, con người; làm giàu thêm hiêu biết, tình cảm, thái độ, kỹ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năng sống cho bản thân.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100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Ca Huế sông Hương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114,115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94A79" w:rsidRDefault="00194A79" w:rsidP="00194A7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HÒA BÌNH, TÔN TRỌNG, TRÁCH NHIỆM, YÊU THƯƠNG,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HẠNH PHÚC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Tình yêu, niềm tư hào về quê hương, đất nươc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tươi đẹp: phong vị, net đẹp văn hoa và lối sống của người Viêt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Nam; cảnh sắc thiên nhiên và con người của mỗi miền quê. Tôn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trọng, có trách nhiêm bảo tồn những giá trị truyền thống.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101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Liệt kê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116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Trả bài Tập làm văn số 6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117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103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spacing w:val="-8"/>
              </w:rPr>
            </w:pPr>
            <w:r w:rsidRPr="00F67A10">
              <w:rPr>
                <w:rFonts w:cs="Times New Roman"/>
                <w:spacing w:val="-8"/>
              </w:rPr>
              <w:t>Tìm hiểu chung về văn bản hành chính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118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spacing w:val="-6"/>
              </w:rPr>
            </w:pPr>
            <w:r w:rsidRPr="00F67A10">
              <w:rPr>
                <w:rFonts w:cs="Times New Roman"/>
                <w:spacing w:val="-6"/>
              </w:rPr>
              <w:t xml:space="preserve">Trả bài kiểm tra Tiếng Việt, bài kiểm tra Văn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119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105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  <w:i/>
                <w:iCs/>
              </w:rPr>
              <w:t>Đọc thêm:</w:t>
            </w:r>
            <w:r w:rsidRPr="00F67A10">
              <w:rPr>
                <w:rFonts w:cs="Times New Roman"/>
              </w:rPr>
              <w:t xml:space="preserve"> Quan Âm Thị Kính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120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Dấu chấm lửng và dấu chấm phẩy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121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Văn bản đề nghị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122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30BC9" w:rsidRDefault="00F30BC9" w:rsidP="00F30BC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HÒA BÌNH, TÔN TRỌNG, TRUNG THỰC, KHIÊM TỐN, HƠP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TÁC, TỰ DO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kĩ năng sống: suy nghĩ, phê phán sáng tao, phân tích,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bình luận và đưa ra ý kiến cá nhân về đặc điêm, tầm quan trọng của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văn bản đề nghị, báo cáo; giao tiếp, ứng xử vơi người khác hiêu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quả (phù hợp vơi mục đích, hoàn cảnh và đối </w:t>
            </w:r>
            <w:r>
              <w:rPr>
                <w:rStyle w:val="fontstyle01"/>
              </w:rPr>
              <w:lastRenderedPageBreak/>
              <w:t>tượng giao tiếp).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quan tâm, hiêu biết, co tư duy logic, khoa học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và tinh thần trách nhiêm vơi các đối tượng, hiên tượng được báo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cáo, kiến nghị; trung thưc, hợp tác, giản dị trong viêc báo cáo, kiến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nghị.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108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Ôn tập phần Văn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123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Dấu gạch ngang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124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110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Ôn tập phần Tiếng Việt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125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Văn bản báo cáo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126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94A79" w:rsidRDefault="00194A79" w:rsidP="00194A7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HÒA BÌNH, TÔN TRỌNG, TRUNG THỰC, KHIÊM TỐN, HƠP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TÁC, TỰ DO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kĩ năng sống: suy nghĩ, phê phán sáng tao, phân tích,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bình luận và đưa ra ý kiến cá nhân về đặc điêm, tầm quan trọng của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văn bản đề nghị, báo cáo; giao tiếp, ứng xử vơi người khác hiêu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quả (phù hợp vơi mục đích, hoàn cảnh và đối tượng giao tiếp).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 Giáo dục đạo đức: quan tâm, hiêu biết, co tư duy logic, khoa học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và tinh thần trách nhiêm vơi các đối tượng, hiên </w:t>
            </w:r>
            <w:r>
              <w:rPr>
                <w:rStyle w:val="fontstyle01"/>
              </w:rPr>
              <w:lastRenderedPageBreak/>
              <w:t>tượng được báo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cáo, kiến nghị; trung thưc, hợp tác, giản dị trong viêc báo cáo, kiến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nghị.</w:t>
            </w:r>
          </w:p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112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Ôn tập phần Tập làm văn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127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Ôn tập phần Tiếng Việt </w:t>
            </w:r>
            <w:r w:rsidRPr="00F67A10">
              <w:rPr>
                <w:rFonts w:cs="Times New Roman"/>
                <w:i/>
                <w:iCs/>
              </w:rPr>
              <w:t>(tiếp theo)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128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rPr>
                <w:rFonts w:cs="Times New Roman"/>
                <w:spacing w:val="-8"/>
              </w:rPr>
            </w:pPr>
            <w:r w:rsidRPr="00F67A10">
              <w:rPr>
                <w:rFonts w:cs="Times New Roman"/>
                <w:spacing w:val="-8"/>
              </w:rPr>
              <w:t xml:space="preserve">Hướng dẫn làm bài kiểm tra tổng hợp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129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115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b/>
                <w:bCs/>
              </w:rPr>
            </w:pPr>
            <w:r w:rsidRPr="00F67A10">
              <w:rPr>
                <w:rFonts w:cs="Times New Roman"/>
                <w:b/>
                <w:bCs/>
              </w:rPr>
              <w:t>Kiểm tra tổng hợp cuối năm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130,131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spacing w:val="-14"/>
              </w:rPr>
            </w:pPr>
            <w:r w:rsidRPr="00F67A10">
              <w:rPr>
                <w:rFonts w:cs="Times New Roman"/>
              </w:rPr>
              <w:t>Luyện tập làm văn bản đề nghị và báo cáo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132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  <w:spacing w:val="-14"/>
              </w:rPr>
            </w:pPr>
            <w:r w:rsidRPr="00F67A10">
              <w:rPr>
                <w:rFonts w:cs="Times New Roman"/>
                <w:spacing w:val="-14"/>
              </w:rPr>
              <w:t xml:space="preserve">Luyện tập làm văn bản đề nghị và báo cáo </w:t>
            </w:r>
            <w:r w:rsidRPr="00F67A10">
              <w:rPr>
                <w:rFonts w:cs="Times New Roman"/>
                <w:i/>
                <w:iCs/>
                <w:spacing w:val="-14"/>
              </w:rPr>
              <w:t>(tiếp)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133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Chương trình địa phương phần Văn và Tập làm văn </w:t>
            </w:r>
            <w:r w:rsidRPr="00F67A10">
              <w:rPr>
                <w:rFonts w:cs="Times New Roman"/>
                <w:i/>
                <w:iCs/>
              </w:rPr>
              <w:t>(tiếp)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134,135</w:t>
            </w:r>
          </w:p>
          <w:p w:rsidR="00AA6DD9" w:rsidRPr="00F67A10" w:rsidRDefault="00AA6DD9" w:rsidP="00AA6DD9">
            <w:pPr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>Hoạt động Ngữ văn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136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120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Hoạt động Ngữ văn </w:t>
            </w:r>
            <w:r w:rsidRPr="00F67A10">
              <w:rPr>
                <w:rFonts w:cs="Times New Roman"/>
                <w:i/>
                <w:iCs/>
              </w:rPr>
              <w:t>(tiếp)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137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Chương trình Ngữ văn địa phương phần Tiếng Việt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 xml:space="preserve">138,139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  <w:tr w:rsidR="00AA6DD9" w:rsidRPr="00DF5E88" w:rsidTr="004C17DA">
        <w:trPr>
          <w:trHeight w:val="168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6DD9" w:rsidRDefault="00AA6DD9" w:rsidP="00AA6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both"/>
              <w:rPr>
                <w:rFonts w:cs="Times New Roman"/>
              </w:rPr>
            </w:pPr>
            <w:r w:rsidRPr="00F67A10">
              <w:rPr>
                <w:rFonts w:cs="Times New Roman"/>
              </w:rPr>
              <w:t>Trả bài kiểm tra cuối năm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F67A10" w:rsidRDefault="00AA6DD9" w:rsidP="00AA6DD9">
            <w:pPr>
              <w:jc w:val="center"/>
              <w:rPr>
                <w:rFonts w:cs="Times New Roman"/>
              </w:rPr>
            </w:pPr>
            <w:r w:rsidRPr="00F67A10">
              <w:rPr>
                <w:rFonts w:cs="Times New Roman"/>
              </w:rPr>
              <w:t>140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6DD9" w:rsidRPr="00DF5E88" w:rsidRDefault="00AA6DD9" w:rsidP="00AA6DD9"/>
        </w:tc>
      </w:tr>
    </w:tbl>
    <w:p w:rsidR="009B44CA" w:rsidRDefault="009B44CA"/>
    <w:p w:rsidR="00B5414D" w:rsidRDefault="00B5414D"/>
    <w:p w:rsidR="00B5414D" w:rsidRDefault="00B5414D"/>
    <w:sectPr w:rsidR="00B5414D" w:rsidSect="00DF5E88">
      <w:pgSz w:w="16834" w:h="11909" w:orient="landscape" w:code="9"/>
      <w:pgMar w:top="1134" w:right="1134" w:bottom="1134" w:left="1134" w:header="720" w:footer="720" w:gutter="567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A4E48"/>
    <w:multiLevelType w:val="hybridMultilevel"/>
    <w:tmpl w:val="B74A479C"/>
    <w:lvl w:ilvl="0" w:tplc="A816E3F8">
      <w:start w:val="1"/>
      <w:numFmt w:val="bullet"/>
      <w:lvlText w:val="-"/>
      <w:lvlJc w:val="left"/>
      <w:pPr>
        <w:ind w:left="118" w:hanging="176"/>
      </w:pPr>
      <w:rPr>
        <w:rFonts w:ascii="Times New Roman" w:eastAsia="Times New Roman" w:hAnsi="Times New Roman" w:cs="Times New Roman" w:hint="default"/>
        <w:w w:val="100"/>
      </w:rPr>
    </w:lvl>
    <w:lvl w:ilvl="1" w:tplc="37B8DE20">
      <w:start w:val="1"/>
      <w:numFmt w:val="bullet"/>
      <w:lvlText w:val="•"/>
      <w:lvlJc w:val="left"/>
      <w:pPr>
        <w:ind w:left="1066" w:hanging="176"/>
      </w:pPr>
      <w:rPr>
        <w:rFonts w:hint="default"/>
      </w:rPr>
    </w:lvl>
    <w:lvl w:ilvl="2" w:tplc="2C32C902">
      <w:start w:val="1"/>
      <w:numFmt w:val="bullet"/>
      <w:lvlText w:val="•"/>
      <w:lvlJc w:val="left"/>
      <w:pPr>
        <w:ind w:left="2013" w:hanging="176"/>
      </w:pPr>
      <w:rPr>
        <w:rFonts w:hint="default"/>
      </w:rPr>
    </w:lvl>
    <w:lvl w:ilvl="3" w:tplc="E4483870">
      <w:start w:val="1"/>
      <w:numFmt w:val="bullet"/>
      <w:lvlText w:val="•"/>
      <w:lvlJc w:val="left"/>
      <w:pPr>
        <w:ind w:left="2959" w:hanging="176"/>
      </w:pPr>
      <w:rPr>
        <w:rFonts w:hint="default"/>
      </w:rPr>
    </w:lvl>
    <w:lvl w:ilvl="4" w:tplc="816A3FBC">
      <w:start w:val="1"/>
      <w:numFmt w:val="bullet"/>
      <w:lvlText w:val="•"/>
      <w:lvlJc w:val="left"/>
      <w:pPr>
        <w:ind w:left="3906" w:hanging="176"/>
      </w:pPr>
      <w:rPr>
        <w:rFonts w:hint="default"/>
      </w:rPr>
    </w:lvl>
    <w:lvl w:ilvl="5" w:tplc="9EC20D40">
      <w:start w:val="1"/>
      <w:numFmt w:val="bullet"/>
      <w:lvlText w:val="•"/>
      <w:lvlJc w:val="left"/>
      <w:pPr>
        <w:ind w:left="4853" w:hanging="176"/>
      </w:pPr>
      <w:rPr>
        <w:rFonts w:hint="default"/>
      </w:rPr>
    </w:lvl>
    <w:lvl w:ilvl="6" w:tplc="B0706FA8">
      <w:start w:val="1"/>
      <w:numFmt w:val="bullet"/>
      <w:lvlText w:val="•"/>
      <w:lvlJc w:val="left"/>
      <w:pPr>
        <w:ind w:left="5799" w:hanging="176"/>
      </w:pPr>
      <w:rPr>
        <w:rFonts w:hint="default"/>
      </w:rPr>
    </w:lvl>
    <w:lvl w:ilvl="7" w:tplc="DE90F964">
      <w:start w:val="1"/>
      <w:numFmt w:val="bullet"/>
      <w:lvlText w:val="•"/>
      <w:lvlJc w:val="left"/>
      <w:pPr>
        <w:ind w:left="6746" w:hanging="176"/>
      </w:pPr>
      <w:rPr>
        <w:rFonts w:hint="default"/>
      </w:rPr>
    </w:lvl>
    <w:lvl w:ilvl="8" w:tplc="F4945E54">
      <w:start w:val="1"/>
      <w:numFmt w:val="bullet"/>
      <w:lvlText w:val="•"/>
      <w:lvlJc w:val="left"/>
      <w:pPr>
        <w:ind w:left="7693" w:hanging="176"/>
      </w:pPr>
      <w:rPr>
        <w:rFonts w:hint="default"/>
      </w:rPr>
    </w:lvl>
  </w:abstractNum>
  <w:abstractNum w:abstractNumId="1">
    <w:nsid w:val="044330BA"/>
    <w:multiLevelType w:val="hybridMultilevel"/>
    <w:tmpl w:val="02F6194A"/>
    <w:lvl w:ilvl="0" w:tplc="88EC5812">
      <w:start w:val="1"/>
      <w:numFmt w:val="bullet"/>
      <w:lvlText w:val="*"/>
      <w:lvlJc w:val="left"/>
      <w:pPr>
        <w:ind w:left="118" w:hanging="24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34D08D1A">
      <w:start w:val="1"/>
      <w:numFmt w:val="bullet"/>
      <w:lvlText w:val="-"/>
      <w:lvlJc w:val="left"/>
      <w:pPr>
        <w:ind w:left="11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B4FE05D2">
      <w:start w:val="1"/>
      <w:numFmt w:val="bullet"/>
      <w:lvlText w:val="•"/>
      <w:lvlJc w:val="left"/>
      <w:pPr>
        <w:ind w:left="2013" w:hanging="164"/>
      </w:pPr>
      <w:rPr>
        <w:rFonts w:hint="default"/>
      </w:rPr>
    </w:lvl>
    <w:lvl w:ilvl="3" w:tplc="CD8616A2">
      <w:start w:val="1"/>
      <w:numFmt w:val="bullet"/>
      <w:lvlText w:val="•"/>
      <w:lvlJc w:val="left"/>
      <w:pPr>
        <w:ind w:left="2959" w:hanging="164"/>
      </w:pPr>
      <w:rPr>
        <w:rFonts w:hint="default"/>
      </w:rPr>
    </w:lvl>
    <w:lvl w:ilvl="4" w:tplc="B0425C68">
      <w:start w:val="1"/>
      <w:numFmt w:val="bullet"/>
      <w:lvlText w:val="•"/>
      <w:lvlJc w:val="left"/>
      <w:pPr>
        <w:ind w:left="3906" w:hanging="164"/>
      </w:pPr>
      <w:rPr>
        <w:rFonts w:hint="default"/>
      </w:rPr>
    </w:lvl>
    <w:lvl w:ilvl="5" w:tplc="9B34C05E">
      <w:start w:val="1"/>
      <w:numFmt w:val="bullet"/>
      <w:lvlText w:val="•"/>
      <w:lvlJc w:val="left"/>
      <w:pPr>
        <w:ind w:left="4853" w:hanging="164"/>
      </w:pPr>
      <w:rPr>
        <w:rFonts w:hint="default"/>
      </w:rPr>
    </w:lvl>
    <w:lvl w:ilvl="6" w:tplc="6CA20D92">
      <w:start w:val="1"/>
      <w:numFmt w:val="bullet"/>
      <w:lvlText w:val="•"/>
      <w:lvlJc w:val="left"/>
      <w:pPr>
        <w:ind w:left="5799" w:hanging="164"/>
      </w:pPr>
      <w:rPr>
        <w:rFonts w:hint="default"/>
      </w:rPr>
    </w:lvl>
    <w:lvl w:ilvl="7" w:tplc="FE8E320A">
      <w:start w:val="1"/>
      <w:numFmt w:val="bullet"/>
      <w:lvlText w:val="•"/>
      <w:lvlJc w:val="left"/>
      <w:pPr>
        <w:ind w:left="6746" w:hanging="164"/>
      </w:pPr>
      <w:rPr>
        <w:rFonts w:hint="default"/>
      </w:rPr>
    </w:lvl>
    <w:lvl w:ilvl="8" w:tplc="F250877E">
      <w:start w:val="1"/>
      <w:numFmt w:val="bullet"/>
      <w:lvlText w:val="•"/>
      <w:lvlJc w:val="left"/>
      <w:pPr>
        <w:ind w:left="7693" w:hanging="164"/>
      </w:pPr>
      <w:rPr>
        <w:rFonts w:hint="default"/>
      </w:rPr>
    </w:lvl>
  </w:abstractNum>
  <w:abstractNum w:abstractNumId="2">
    <w:nsid w:val="06B34015"/>
    <w:multiLevelType w:val="hybridMultilevel"/>
    <w:tmpl w:val="2B7ECD36"/>
    <w:lvl w:ilvl="0" w:tplc="189EEA1E">
      <w:start w:val="1"/>
      <w:numFmt w:val="bullet"/>
      <w:lvlText w:val="-"/>
      <w:lvlJc w:val="left"/>
      <w:pPr>
        <w:ind w:left="11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15C6A2DC">
      <w:start w:val="1"/>
      <w:numFmt w:val="bullet"/>
      <w:lvlText w:val="•"/>
      <w:lvlJc w:val="left"/>
      <w:pPr>
        <w:ind w:left="1066" w:hanging="164"/>
      </w:pPr>
      <w:rPr>
        <w:rFonts w:hint="default"/>
      </w:rPr>
    </w:lvl>
    <w:lvl w:ilvl="2" w:tplc="829AEF7A">
      <w:start w:val="1"/>
      <w:numFmt w:val="bullet"/>
      <w:lvlText w:val="•"/>
      <w:lvlJc w:val="left"/>
      <w:pPr>
        <w:ind w:left="2013" w:hanging="164"/>
      </w:pPr>
      <w:rPr>
        <w:rFonts w:hint="default"/>
      </w:rPr>
    </w:lvl>
    <w:lvl w:ilvl="3" w:tplc="ADD43D68">
      <w:start w:val="1"/>
      <w:numFmt w:val="bullet"/>
      <w:lvlText w:val="•"/>
      <w:lvlJc w:val="left"/>
      <w:pPr>
        <w:ind w:left="2959" w:hanging="164"/>
      </w:pPr>
      <w:rPr>
        <w:rFonts w:hint="default"/>
      </w:rPr>
    </w:lvl>
    <w:lvl w:ilvl="4" w:tplc="320C52AA">
      <w:start w:val="1"/>
      <w:numFmt w:val="bullet"/>
      <w:lvlText w:val="•"/>
      <w:lvlJc w:val="left"/>
      <w:pPr>
        <w:ind w:left="3906" w:hanging="164"/>
      </w:pPr>
      <w:rPr>
        <w:rFonts w:hint="default"/>
      </w:rPr>
    </w:lvl>
    <w:lvl w:ilvl="5" w:tplc="CB421F3E">
      <w:start w:val="1"/>
      <w:numFmt w:val="bullet"/>
      <w:lvlText w:val="•"/>
      <w:lvlJc w:val="left"/>
      <w:pPr>
        <w:ind w:left="4853" w:hanging="164"/>
      </w:pPr>
      <w:rPr>
        <w:rFonts w:hint="default"/>
      </w:rPr>
    </w:lvl>
    <w:lvl w:ilvl="6" w:tplc="FE406A0C">
      <w:start w:val="1"/>
      <w:numFmt w:val="bullet"/>
      <w:lvlText w:val="•"/>
      <w:lvlJc w:val="left"/>
      <w:pPr>
        <w:ind w:left="5799" w:hanging="164"/>
      </w:pPr>
      <w:rPr>
        <w:rFonts w:hint="default"/>
      </w:rPr>
    </w:lvl>
    <w:lvl w:ilvl="7" w:tplc="A4945956">
      <w:start w:val="1"/>
      <w:numFmt w:val="bullet"/>
      <w:lvlText w:val="•"/>
      <w:lvlJc w:val="left"/>
      <w:pPr>
        <w:ind w:left="6746" w:hanging="164"/>
      </w:pPr>
      <w:rPr>
        <w:rFonts w:hint="default"/>
      </w:rPr>
    </w:lvl>
    <w:lvl w:ilvl="8" w:tplc="C2FE1228">
      <w:start w:val="1"/>
      <w:numFmt w:val="bullet"/>
      <w:lvlText w:val="•"/>
      <w:lvlJc w:val="left"/>
      <w:pPr>
        <w:ind w:left="7693" w:hanging="164"/>
      </w:pPr>
      <w:rPr>
        <w:rFonts w:hint="default"/>
      </w:rPr>
    </w:lvl>
  </w:abstractNum>
  <w:abstractNum w:abstractNumId="3">
    <w:nsid w:val="1C006DCC"/>
    <w:multiLevelType w:val="hybridMultilevel"/>
    <w:tmpl w:val="FE800C2A"/>
    <w:lvl w:ilvl="0" w:tplc="037ABDC8">
      <w:start w:val="1"/>
      <w:numFmt w:val="bullet"/>
      <w:lvlText w:val="-"/>
      <w:lvlJc w:val="left"/>
      <w:pPr>
        <w:ind w:left="356" w:hanging="238"/>
      </w:pPr>
      <w:rPr>
        <w:rFonts w:ascii="Times New Roman" w:eastAsia="Times New Roman" w:hAnsi="Times New Roman" w:cs="Times New Roman" w:hint="default"/>
        <w:b/>
        <w:bCs/>
        <w:spacing w:val="-17"/>
        <w:w w:val="92"/>
        <w:sz w:val="30"/>
        <w:szCs w:val="30"/>
      </w:rPr>
    </w:lvl>
    <w:lvl w:ilvl="1" w:tplc="2A22AE98">
      <w:start w:val="1"/>
      <w:numFmt w:val="bullet"/>
      <w:lvlText w:val="-"/>
      <w:lvlJc w:val="left"/>
      <w:pPr>
        <w:ind w:left="11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9D30B114">
      <w:start w:val="1"/>
      <w:numFmt w:val="bullet"/>
      <w:lvlText w:val="•"/>
      <w:lvlJc w:val="left"/>
      <w:pPr>
        <w:ind w:left="1020" w:hanging="164"/>
      </w:pPr>
      <w:rPr>
        <w:rFonts w:hint="default"/>
      </w:rPr>
    </w:lvl>
    <w:lvl w:ilvl="3" w:tplc="E7E4A2BE">
      <w:start w:val="1"/>
      <w:numFmt w:val="bullet"/>
      <w:lvlText w:val="•"/>
      <w:lvlJc w:val="left"/>
      <w:pPr>
        <w:ind w:left="1876" w:hanging="164"/>
      </w:pPr>
      <w:rPr>
        <w:rFonts w:hint="default"/>
      </w:rPr>
    </w:lvl>
    <w:lvl w:ilvl="4" w:tplc="E7287E98">
      <w:start w:val="1"/>
      <w:numFmt w:val="bullet"/>
      <w:lvlText w:val="•"/>
      <w:lvlJc w:val="left"/>
      <w:pPr>
        <w:ind w:left="2733" w:hanging="164"/>
      </w:pPr>
      <w:rPr>
        <w:rFonts w:hint="default"/>
      </w:rPr>
    </w:lvl>
    <w:lvl w:ilvl="5" w:tplc="08226D7C">
      <w:start w:val="1"/>
      <w:numFmt w:val="bullet"/>
      <w:lvlText w:val="•"/>
      <w:lvlJc w:val="left"/>
      <w:pPr>
        <w:ind w:left="3590" w:hanging="164"/>
      </w:pPr>
      <w:rPr>
        <w:rFonts w:hint="default"/>
      </w:rPr>
    </w:lvl>
    <w:lvl w:ilvl="6" w:tplc="A224BCB2">
      <w:start w:val="1"/>
      <w:numFmt w:val="bullet"/>
      <w:lvlText w:val="•"/>
      <w:lvlJc w:val="left"/>
      <w:pPr>
        <w:ind w:left="4447" w:hanging="164"/>
      </w:pPr>
      <w:rPr>
        <w:rFonts w:hint="default"/>
      </w:rPr>
    </w:lvl>
    <w:lvl w:ilvl="7" w:tplc="7A0A30A8">
      <w:start w:val="1"/>
      <w:numFmt w:val="bullet"/>
      <w:lvlText w:val="•"/>
      <w:lvlJc w:val="left"/>
      <w:pPr>
        <w:ind w:left="5304" w:hanging="164"/>
      </w:pPr>
      <w:rPr>
        <w:rFonts w:hint="default"/>
      </w:rPr>
    </w:lvl>
    <w:lvl w:ilvl="8" w:tplc="E4926482">
      <w:start w:val="1"/>
      <w:numFmt w:val="bullet"/>
      <w:lvlText w:val="•"/>
      <w:lvlJc w:val="left"/>
      <w:pPr>
        <w:ind w:left="6161" w:hanging="164"/>
      </w:pPr>
      <w:rPr>
        <w:rFonts w:hint="default"/>
      </w:rPr>
    </w:lvl>
  </w:abstractNum>
  <w:abstractNum w:abstractNumId="4">
    <w:nsid w:val="4944042E"/>
    <w:multiLevelType w:val="hybridMultilevel"/>
    <w:tmpl w:val="0DC47684"/>
    <w:lvl w:ilvl="0" w:tplc="2F620EFC">
      <w:start w:val="1"/>
      <w:numFmt w:val="bullet"/>
      <w:lvlText w:val="-"/>
      <w:lvlJc w:val="left"/>
      <w:pPr>
        <w:ind w:left="118" w:hanging="18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3794B912">
      <w:start w:val="1"/>
      <w:numFmt w:val="bullet"/>
      <w:lvlText w:val="•"/>
      <w:lvlJc w:val="left"/>
      <w:pPr>
        <w:ind w:left="1066" w:hanging="185"/>
      </w:pPr>
      <w:rPr>
        <w:rFonts w:hint="default"/>
      </w:rPr>
    </w:lvl>
    <w:lvl w:ilvl="2" w:tplc="9BF47038">
      <w:start w:val="1"/>
      <w:numFmt w:val="bullet"/>
      <w:lvlText w:val="•"/>
      <w:lvlJc w:val="left"/>
      <w:pPr>
        <w:ind w:left="2013" w:hanging="185"/>
      </w:pPr>
      <w:rPr>
        <w:rFonts w:hint="default"/>
      </w:rPr>
    </w:lvl>
    <w:lvl w:ilvl="3" w:tplc="9BC6A684">
      <w:start w:val="1"/>
      <w:numFmt w:val="bullet"/>
      <w:lvlText w:val="•"/>
      <w:lvlJc w:val="left"/>
      <w:pPr>
        <w:ind w:left="2959" w:hanging="185"/>
      </w:pPr>
      <w:rPr>
        <w:rFonts w:hint="default"/>
      </w:rPr>
    </w:lvl>
    <w:lvl w:ilvl="4" w:tplc="BDE0ACAE">
      <w:start w:val="1"/>
      <w:numFmt w:val="bullet"/>
      <w:lvlText w:val="•"/>
      <w:lvlJc w:val="left"/>
      <w:pPr>
        <w:ind w:left="3906" w:hanging="185"/>
      </w:pPr>
      <w:rPr>
        <w:rFonts w:hint="default"/>
      </w:rPr>
    </w:lvl>
    <w:lvl w:ilvl="5" w:tplc="1A4C199C">
      <w:start w:val="1"/>
      <w:numFmt w:val="bullet"/>
      <w:lvlText w:val="•"/>
      <w:lvlJc w:val="left"/>
      <w:pPr>
        <w:ind w:left="4853" w:hanging="185"/>
      </w:pPr>
      <w:rPr>
        <w:rFonts w:hint="default"/>
      </w:rPr>
    </w:lvl>
    <w:lvl w:ilvl="6" w:tplc="D5D2523A">
      <w:start w:val="1"/>
      <w:numFmt w:val="bullet"/>
      <w:lvlText w:val="•"/>
      <w:lvlJc w:val="left"/>
      <w:pPr>
        <w:ind w:left="5799" w:hanging="185"/>
      </w:pPr>
      <w:rPr>
        <w:rFonts w:hint="default"/>
      </w:rPr>
    </w:lvl>
    <w:lvl w:ilvl="7" w:tplc="0B82BEFA">
      <w:start w:val="1"/>
      <w:numFmt w:val="bullet"/>
      <w:lvlText w:val="•"/>
      <w:lvlJc w:val="left"/>
      <w:pPr>
        <w:ind w:left="6746" w:hanging="185"/>
      </w:pPr>
      <w:rPr>
        <w:rFonts w:hint="default"/>
      </w:rPr>
    </w:lvl>
    <w:lvl w:ilvl="8" w:tplc="2DA09B5A">
      <w:start w:val="1"/>
      <w:numFmt w:val="bullet"/>
      <w:lvlText w:val="•"/>
      <w:lvlJc w:val="left"/>
      <w:pPr>
        <w:ind w:left="7693" w:hanging="185"/>
      </w:pPr>
      <w:rPr>
        <w:rFonts w:hint="default"/>
      </w:rPr>
    </w:lvl>
  </w:abstractNum>
  <w:abstractNum w:abstractNumId="5">
    <w:nsid w:val="52985237"/>
    <w:multiLevelType w:val="hybridMultilevel"/>
    <w:tmpl w:val="AB824DEE"/>
    <w:lvl w:ilvl="0" w:tplc="FF028AFE">
      <w:start w:val="1"/>
      <w:numFmt w:val="bullet"/>
      <w:lvlText w:val="*"/>
      <w:lvlJc w:val="left"/>
      <w:pPr>
        <w:ind w:left="538" w:hanging="25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BFF21E9E">
      <w:start w:val="1"/>
      <w:numFmt w:val="bullet"/>
      <w:lvlText w:val="•"/>
      <w:lvlJc w:val="left"/>
      <w:pPr>
        <w:ind w:left="1066" w:hanging="254"/>
      </w:pPr>
      <w:rPr>
        <w:rFonts w:hint="default"/>
      </w:rPr>
    </w:lvl>
    <w:lvl w:ilvl="2" w:tplc="EC7268DE">
      <w:start w:val="1"/>
      <w:numFmt w:val="bullet"/>
      <w:lvlText w:val="•"/>
      <w:lvlJc w:val="left"/>
      <w:pPr>
        <w:ind w:left="2013" w:hanging="254"/>
      </w:pPr>
      <w:rPr>
        <w:rFonts w:hint="default"/>
      </w:rPr>
    </w:lvl>
    <w:lvl w:ilvl="3" w:tplc="7FCC36EC">
      <w:start w:val="1"/>
      <w:numFmt w:val="bullet"/>
      <w:lvlText w:val="•"/>
      <w:lvlJc w:val="left"/>
      <w:pPr>
        <w:ind w:left="2959" w:hanging="254"/>
      </w:pPr>
      <w:rPr>
        <w:rFonts w:hint="default"/>
      </w:rPr>
    </w:lvl>
    <w:lvl w:ilvl="4" w:tplc="56D49BB2">
      <w:start w:val="1"/>
      <w:numFmt w:val="bullet"/>
      <w:lvlText w:val="•"/>
      <w:lvlJc w:val="left"/>
      <w:pPr>
        <w:ind w:left="3906" w:hanging="254"/>
      </w:pPr>
      <w:rPr>
        <w:rFonts w:hint="default"/>
      </w:rPr>
    </w:lvl>
    <w:lvl w:ilvl="5" w:tplc="82E29F12">
      <w:start w:val="1"/>
      <w:numFmt w:val="bullet"/>
      <w:lvlText w:val="•"/>
      <w:lvlJc w:val="left"/>
      <w:pPr>
        <w:ind w:left="4853" w:hanging="254"/>
      </w:pPr>
      <w:rPr>
        <w:rFonts w:hint="default"/>
      </w:rPr>
    </w:lvl>
    <w:lvl w:ilvl="6" w:tplc="E7CE54DA">
      <w:start w:val="1"/>
      <w:numFmt w:val="bullet"/>
      <w:lvlText w:val="•"/>
      <w:lvlJc w:val="left"/>
      <w:pPr>
        <w:ind w:left="5799" w:hanging="254"/>
      </w:pPr>
      <w:rPr>
        <w:rFonts w:hint="default"/>
      </w:rPr>
    </w:lvl>
    <w:lvl w:ilvl="7" w:tplc="90768F02">
      <w:start w:val="1"/>
      <w:numFmt w:val="bullet"/>
      <w:lvlText w:val="•"/>
      <w:lvlJc w:val="left"/>
      <w:pPr>
        <w:ind w:left="6746" w:hanging="254"/>
      </w:pPr>
      <w:rPr>
        <w:rFonts w:hint="default"/>
      </w:rPr>
    </w:lvl>
    <w:lvl w:ilvl="8" w:tplc="BFB87718">
      <w:start w:val="1"/>
      <w:numFmt w:val="bullet"/>
      <w:lvlText w:val="•"/>
      <w:lvlJc w:val="left"/>
      <w:pPr>
        <w:ind w:left="7693" w:hanging="254"/>
      </w:pPr>
      <w:rPr>
        <w:rFonts w:hint="default"/>
      </w:rPr>
    </w:lvl>
  </w:abstractNum>
  <w:abstractNum w:abstractNumId="6">
    <w:nsid w:val="552532FA"/>
    <w:multiLevelType w:val="hybridMultilevel"/>
    <w:tmpl w:val="9B1E5390"/>
    <w:lvl w:ilvl="0" w:tplc="48F67D38">
      <w:start w:val="1"/>
      <w:numFmt w:val="bullet"/>
      <w:lvlText w:val="*"/>
      <w:lvlJc w:val="left"/>
      <w:pPr>
        <w:ind w:left="118" w:hanging="2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5090F934">
      <w:start w:val="1"/>
      <w:numFmt w:val="bullet"/>
      <w:lvlText w:val="•"/>
      <w:lvlJc w:val="left"/>
      <w:pPr>
        <w:ind w:left="1066" w:hanging="216"/>
      </w:pPr>
      <w:rPr>
        <w:rFonts w:hint="default"/>
      </w:rPr>
    </w:lvl>
    <w:lvl w:ilvl="2" w:tplc="FBE2C5DE">
      <w:start w:val="1"/>
      <w:numFmt w:val="bullet"/>
      <w:lvlText w:val="•"/>
      <w:lvlJc w:val="left"/>
      <w:pPr>
        <w:ind w:left="2013" w:hanging="216"/>
      </w:pPr>
      <w:rPr>
        <w:rFonts w:hint="default"/>
      </w:rPr>
    </w:lvl>
    <w:lvl w:ilvl="3" w:tplc="7A464722">
      <w:start w:val="1"/>
      <w:numFmt w:val="bullet"/>
      <w:lvlText w:val="•"/>
      <w:lvlJc w:val="left"/>
      <w:pPr>
        <w:ind w:left="2959" w:hanging="216"/>
      </w:pPr>
      <w:rPr>
        <w:rFonts w:hint="default"/>
      </w:rPr>
    </w:lvl>
    <w:lvl w:ilvl="4" w:tplc="64BCF87E">
      <w:start w:val="1"/>
      <w:numFmt w:val="bullet"/>
      <w:lvlText w:val="•"/>
      <w:lvlJc w:val="left"/>
      <w:pPr>
        <w:ind w:left="3906" w:hanging="216"/>
      </w:pPr>
      <w:rPr>
        <w:rFonts w:hint="default"/>
      </w:rPr>
    </w:lvl>
    <w:lvl w:ilvl="5" w:tplc="B124677E">
      <w:start w:val="1"/>
      <w:numFmt w:val="bullet"/>
      <w:lvlText w:val="•"/>
      <w:lvlJc w:val="left"/>
      <w:pPr>
        <w:ind w:left="4853" w:hanging="216"/>
      </w:pPr>
      <w:rPr>
        <w:rFonts w:hint="default"/>
      </w:rPr>
    </w:lvl>
    <w:lvl w:ilvl="6" w:tplc="A3E8A84A">
      <w:start w:val="1"/>
      <w:numFmt w:val="bullet"/>
      <w:lvlText w:val="•"/>
      <w:lvlJc w:val="left"/>
      <w:pPr>
        <w:ind w:left="5799" w:hanging="216"/>
      </w:pPr>
      <w:rPr>
        <w:rFonts w:hint="default"/>
      </w:rPr>
    </w:lvl>
    <w:lvl w:ilvl="7" w:tplc="CC405ED0">
      <w:start w:val="1"/>
      <w:numFmt w:val="bullet"/>
      <w:lvlText w:val="•"/>
      <w:lvlJc w:val="left"/>
      <w:pPr>
        <w:ind w:left="6746" w:hanging="216"/>
      </w:pPr>
      <w:rPr>
        <w:rFonts w:hint="default"/>
      </w:rPr>
    </w:lvl>
    <w:lvl w:ilvl="8" w:tplc="C51C3DA0">
      <w:start w:val="1"/>
      <w:numFmt w:val="bullet"/>
      <w:lvlText w:val="•"/>
      <w:lvlJc w:val="left"/>
      <w:pPr>
        <w:ind w:left="7693" w:hanging="216"/>
      </w:pPr>
      <w:rPr>
        <w:rFonts w:hint="default"/>
      </w:rPr>
    </w:lvl>
  </w:abstractNum>
  <w:abstractNum w:abstractNumId="7">
    <w:nsid w:val="583230F1"/>
    <w:multiLevelType w:val="hybridMultilevel"/>
    <w:tmpl w:val="ABA45900"/>
    <w:lvl w:ilvl="0" w:tplc="F1D87B16">
      <w:start w:val="1"/>
      <w:numFmt w:val="bullet"/>
      <w:lvlText w:val="-"/>
      <w:lvlJc w:val="left"/>
      <w:pPr>
        <w:ind w:left="118" w:hanging="180"/>
      </w:pPr>
      <w:rPr>
        <w:rFonts w:ascii="Times New Roman" w:eastAsia="Times New Roman" w:hAnsi="Times New Roman" w:cs="Times New Roman" w:hint="default"/>
        <w:w w:val="100"/>
      </w:rPr>
    </w:lvl>
    <w:lvl w:ilvl="1" w:tplc="8A0EDD2A">
      <w:start w:val="1"/>
      <w:numFmt w:val="bullet"/>
      <w:lvlText w:val="•"/>
      <w:lvlJc w:val="left"/>
      <w:pPr>
        <w:ind w:left="1066" w:hanging="180"/>
      </w:pPr>
      <w:rPr>
        <w:rFonts w:hint="default"/>
      </w:rPr>
    </w:lvl>
    <w:lvl w:ilvl="2" w:tplc="1902AA08">
      <w:start w:val="1"/>
      <w:numFmt w:val="bullet"/>
      <w:lvlText w:val="•"/>
      <w:lvlJc w:val="left"/>
      <w:pPr>
        <w:ind w:left="2013" w:hanging="180"/>
      </w:pPr>
      <w:rPr>
        <w:rFonts w:hint="default"/>
      </w:rPr>
    </w:lvl>
    <w:lvl w:ilvl="3" w:tplc="801072A0">
      <w:start w:val="1"/>
      <w:numFmt w:val="bullet"/>
      <w:lvlText w:val="•"/>
      <w:lvlJc w:val="left"/>
      <w:pPr>
        <w:ind w:left="2959" w:hanging="180"/>
      </w:pPr>
      <w:rPr>
        <w:rFonts w:hint="default"/>
      </w:rPr>
    </w:lvl>
    <w:lvl w:ilvl="4" w:tplc="03CE38A8">
      <w:start w:val="1"/>
      <w:numFmt w:val="bullet"/>
      <w:lvlText w:val="•"/>
      <w:lvlJc w:val="left"/>
      <w:pPr>
        <w:ind w:left="3906" w:hanging="180"/>
      </w:pPr>
      <w:rPr>
        <w:rFonts w:hint="default"/>
      </w:rPr>
    </w:lvl>
    <w:lvl w:ilvl="5" w:tplc="E93C3188">
      <w:start w:val="1"/>
      <w:numFmt w:val="bullet"/>
      <w:lvlText w:val="•"/>
      <w:lvlJc w:val="left"/>
      <w:pPr>
        <w:ind w:left="4853" w:hanging="180"/>
      </w:pPr>
      <w:rPr>
        <w:rFonts w:hint="default"/>
      </w:rPr>
    </w:lvl>
    <w:lvl w:ilvl="6" w:tplc="9CEECA10">
      <w:start w:val="1"/>
      <w:numFmt w:val="bullet"/>
      <w:lvlText w:val="•"/>
      <w:lvlJc w:val="left"/>
      <w:pPr>
        <w:ind w:left="5799" w:hanging="180"/>
      </w:pPr>
      <w:rPr>
        <w:rFonts w:hint="default"/>
      </w:rPr>
    </w:lvl>
    <w:lvl w:ilvl="7" w:tplc="51A0B5BE">
      <w:start w:val="1"/>
      <w:numFmt w:val="bullet"/>
      <w:lvlText w:val="•"/>
      <w:lvlJc w:val="left"/>
      <w:pPr>
        <w:ind w:left="6746" w:hanging="180"/>
      </w:pPr>
      <w:rPr>
        <w:rFonts w:hint="default"/>
      </w:rPr>
    </w:lvl>
    <w:lvl w:ilvl="8" w:tplc="AB4E7738">
      <w:start w:val="1"/>
      <w:numFmt w:val="bullet"/>
      <w:lvlText w:val="•"/>
      <w:lvlJc w:val="left"/>
      <w:pPr>
        <w:ind w:left="7693" w:hanging="18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DF5E88"/>
    <w:rsid w:val="0002182B"/>
    <w:rsid w:val="000A4978"/>
    <w:rsid w:val="001931AD"/>
    <w:rsid w:val="00194A79"/>
    <w:rsid w:val="00247571"/>
    <w:rsid w:val="003420EB"/>
    <w:rsid w:val="003B2DA5"/>
    <w:rsid w:val="003D502E"/>
    <w:rsid w:val="004C17DA"/>
    <w:rsid w:val="004D08E0"/>
    <w:rsid w:val="004E71DB"/>
    <w:rsid w:val="00667009"/>
    <w:rsid w:val="006D2B5B"/>
    <w:rsid w:val="007D6B47"/>
    <w:rsid w:val="008C4C77"/>
    <w:rsid w:val="00937E65"/>
    <w:rsid w:val="009502DD"/>
    <w:rsid w:val="009860B0"/>
    <w:rsid w:val="009B44CA"/>
    <w:rsid w:val="00A72F8E"/>
    <w:rsid w:val="00AA6DD9"/>
    <w:rsid w:val="00AB290A"/>
    <w:rsid w:val="00AF3C5E"/>
    <w:rsid w:val="00B11100"/>
    <w:rsid w:val="00B5414D"/>
    <w:rsid w:val="00B8017D"/>
    <w:rsid w:val="00BB2992"/>
    <w:rsid w:val="00C65A11"/>
    <w:rsid w:val="00D07AA5"/>
    <w:rsid w:val="00D1041A"/>
    <w:rsid w:val="00DF5E88"/>
    <w:rsid w:val="00EA2578"/>
    <w:rsid w:val="00ED6705"/>
    <w:rsid w:val="00EE0F09"/>
    <w:rsid w:val="00F30BC9"/>
    <w:rsid w:val="00FD4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978"/>
  </w:style>
  <w:style w:type="paragraph" w:styleId="Heading2">
    <w:name w:val="heading 2"/>
    <w:basedOn w:val="Normal"/>
    <w:link w:val="Heading2Char"/>
    <w:uiPriority w:val="1"/>
    <w:qFormat/>
    <w:rsid w:val="007D6B47"/>
    <w:pPr>
      <w:widowControl w:val="0"/>
      <w:spacing w:line="319" w:lineRule="exact"/>
      <w:ind w:left="958" w:hanging="280"/>
      <w:outlineLvl w:val="1"/>
    </w:pPr>
    <w:rPr>
      <w:rFonts w:eastAsia="Times New Roman" w:cs="Times New Roma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D6705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1"/>
    <w:rsid w:val="007D6B47"/>
    <w:rPr>
      <w:rFonts w:eastAsia="Times New Roman" w:cs="Times New Roman"/>
      <w:b/>
      <w:bCs/>
      <w:szCs w:val="28"/>
    </w:rPr>
  </w:style>
  <w:style w:type="paragraph" w:styleId="ListParagraph">
    <w:name w:val="List Paragraph"/>
    <w:basedOn w:val="Normal"/>
    <w:uiPriority w:val="1"/>
    <w:qFormat/>
    <w:rsid w:val="007D6B47"/>
    <w:pPr>
      <w:widowControl w:val="0"/>
      <w:spacing w:line="240" w:lineRule="auto"/>
      <w:ind w:left="118" w:firstLine="540"/>
    </w:pPr>
    <w:rPr>
      <w:rFonts w:eastAsia="Times New Roman" w:cs="Times New Roman"/>
      <w:sz w:val="22"/>
    </w:rPr>
  </w:style>
  <w:style w:type="paragraph" w:styleId="BodyText">
    <w:name w:val="Body Text"/>
    <w:basedOn w:val="Normal"/>
    <w:link w:val="BodyTextChar"/>
    <w:uiPriority w:val="1"/>
    <w:qFormat/>
    <w:rsid w:val="007D6B47"/>
    <w:pPr>
      <w:widowControl w:val="0"/>
      <w:spacing w:line="240" w:lineRule="auto"/>
      <w:ind w:left="118"/>
    </w:pPr>
    <w:rPr>
      <w:rFonts w:eastAsia="Times New Roman" w:cs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7D6B47"/>
    <w:rPr>
      <w:rFonts w:eastAsia="Times New Roman" w:cs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65</Pages>
  <Words>4525</Words>
  <Characters>25794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Phùng Tú</dc:creator>
  <cp:lastModifiedBy>Windows User</cp:lastModifiedBy>
  <cp:revision>8</cp:revision>
  <dcterms:created xsi:type="dcterms:W3CDTF">2019-09-25T07:32:00Z</dcterms:created>
  <dcterms:modified xsi:type="dcterms:W3CDTF">2019-11-05T10:17:00Z</dcterms:modified>
</cp:coreProperties>
</file>